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A53B" w14:textId="767AB528" w:rsidR="00E75D61" w:rsidRPr="002C0DD6" w:rsidRDefault="009C473A">
      <w:pPr>
        <w:shd w:val="clear" w:color="auto" w:fill="FFFFFF"/>
        <w:ind w:left="271"/>
        <w:jc w:val="right"/>
        <w:rPr>
          <w:rFonts w:ascii="Arial Narrow" w:hAnsi="Arial Narrow"/>
          <w:bCs/>
          <w:sz w:val="24"/>
          <w:szCs w:val="24"/>
        </w:rPr>
      </w:pPr>
      <w:r w:rsidRPr="002C0DD6">
        <w:rPr>
          <w:rFonts w:ascii="Arial Narrow" w:hAnsi="Arial Narrow"/>
          <w:bCs/>
          <w:sz w:val="24"/>
          <w:szCs w:val="24"/>
        </w:rPr>
        <w:t>Załącznik</w:t>
      </w:r>
      <w:r w:rsidR="002C0DD6" w:rsidRPr="002C0DD6">
        <w:rPr>
          <w:rFonts w:ascii="Arial Narrow" w:hAnsi="Arial Narrow"/>
          <w:bCs/>
          <w:sz w:val="24"/>
          <w:szCs w:val="24"/>
        </w:rPr>
        <w:t xml:space="preserve"> </w:t>
      </w:r>
      <w:r w:rsidRPr="002C0DD6">
        <w:rPr>
          <w:rFonts w:ascii="Arial Narrow" w:hAnsi="Arial Narrow"/>
          <w:bCs/>
          <w:sz w:val="24"/>
          <w:szCs w:val="24"/>
        </w:rPr>
        <w:t>5</w:t>
      </w:r>
      <w:r w:rsidR="002C0DD6" w:rsidRPr="002C0DD6">
        <w:rPr>
          <w:rFonts w:ascii="Arial Narrow" w:hAnsi="Arial Narrow"/>
          <w:bCs/>
          <w:sz w:val="24"/>
          <w:szCs w:val="24"/>
        </w:rPr>
        <w:t xml:space="preserve"> </w:t>
      </w:r>
      <w:r w:rsidRPr="002C0DD6">
        <w:rPr>
          <w:rFonts w:ascii="Arial Narrow" w:hAnsi="Arial Narrow"/>
          <w:bCs/>
          <w:sz w:val="24"/>
          <w:szCs w:val="24"/>
        </w:rPr>
        <w:t>- Karta oceny formalnej wniosków o przyznanie wsparcia finansowego</w:t>
      </w:r>
    </w:p>
    <w:p w14:paraId="3472AFD6" w14:textId="77777777" w:rsidR="00E75D61" w:rsidRPr="002C0DD6" w:rsidRDefault="00E75D61">
      <w:pPr>
        <w:shd w:val="clear" w:color="auto" w:fill="FFFFFF"/>
        <w:ind w:left="271"/>
        <w:jc w:val="center"/>
        <w:rPr>
          <w:rFonts w:ascii="Arial Narrow" w:hAnsi="Arial Narrow"/>
          <w:b/>
          <w:sz w:val="22"/>
          <w:szCs w:val="22"/>
        </w:rPr>
      </w:pPr>
    </w:p>
    <w:p w14:paraId="2ED071B2" w14:textId="77777777" w:rsidR="00E75D61" w:rsidRPr="002C0DD6" w:rsidRDefault="009C473A">
      <w:pPr>
        <w:shd w:val="clear" w:color="auto" w:fill="FFFFFF"/>
        <w:tabs>
          <w:tab w:val="left" w:leader="dot" w:pos="0"/>
        </w:tabs>
        <w:spacing w:line="288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2C0DD6">
        <w:rPr>
          <w:rFonts w:ascii="Arial Narrow" w:hAnsi="Arial Narrow"/>
          <w:b/>
          <w:bCs/>
          <w:sz w:val="28"/>
          <w:szCs w:val="28"/>
        </w:rPr>
        <w:t>KARTA OCENY FORMALNEJ</w:t>
      </w:r>
    </w:p>
    <w:p w14:paraId="0DA6820C" w14:textId="77777777" w:rsidR="00E75D61" w:rsidRPr="002C0DD6" w:rsidRDefault="009C473A">
      <w:pPr>
        <w:shd w:val="clear" w:color="auto" w:fill="FFFFFF"/>
        <w:tabs>
          <w:tab w:val="left" w:leader="dot" w:pos="0"/>
        </w:tabs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2C0DD6">
        <w:rPr>
          <w:rFonts w:ascii="Arial Narrow" w:hAnsi="Arial Narrow"/>
          <w:b/>
          <w:bCs/>
          <w:sz w:val="28"/>
          <w:szCs w:val="28"/>
        </w:rPr>
        <w:t>Wniosków o przyznanie wsparcia finansowego</w:t>
      </w:r>
    </w:p>
    <w:p w14:paraId="47D7CBAB" w14:textId="77777777" w:rsidR="00E75D61" w:rsidRPr="002C0DD6" w:rsidRDefault="009C473A">
      <w:pPr>
        <w:shd w:val="clear" w:color="auto" w:fill="FFFFFF"/>
        <w:tabs>
          <w:tab w:val="left" w:leader="dot" w:pos="0"/>
        </w:tabs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2C0DD6">
        <w:rPr>
          <w:rFonts w:ascii="Arial Narrow" w:hAnsi="Arial Narrow"/>
          <w:b/>
          <w:sz w:val="28"/>
          <w:szCs w:val="28"/>
        </w:rPr>
        <w:t>Oś Priorytetowa 5 Zatrudnienie</w:t>
      </w:r>
    </w:p>
    <w:p w14:paraId="3CAD39A3" w14:textId="77777777" w:rsidR="00E75D61" w:rsidRPr="002C0DD6" w:rsidRDefault="009C473A">
      <w:pPr>
        <w:shd w:val="clear" w:color="auto" w:fill="FFFFFF"/>
        <w:tabs>
          <w:tab w:val="left" w:leader="dot" w:pos="0"/>
        </w:tabs>
        <w:spacing w:line="288" w:lineRule="auto"/>
        <w:jc w:val="center"/>
        <w:rPr>
          <w:rFonts w:ascii="Arial Narrow" w:hAnsi="Arial Narrow"/>
          <w:b/>
          <w:sz w:val="28"/>
          <w:szCs w:val="28"/>
        </w:rPr>
      </w:pPr>
      <w:r w:rsidRPr="002C0DD6">
        <w:rPr>
          <w:rFonts w:ascii="Arial Narrow" w:hAnsi="Arial Narrow"/>
          <w:b/>
          <w:sz w:val="28"/>
          <w:szCs w:val="28"/>
        </w:rPr>
        <w:t>Działanie 5.7.</w:t>
      </w:r>
      <w:r w:rsidRPr="002C0DD6">
        <w:rPr>
          <w:rFonts w:ascii="Arial Narrow" w:hAnsi="Arial Narrow" w:cs="Calibri"/>
          <w:b/>
          <w:sz w:val="28"/>
          <w:szCs w:val="24"/>
        </w:rPr>
        <w:t>Nowe mikroprzedsiębiorstwa</w:t>
      </w:r>
    </w:p>
    <w:p w14:paraId="5C88E5E0" w14:textId="77777777" w:rsidR="00E75D61" w:rsidRPr="002C0DD6" w:rsidRDefault="009C473A">
      <w:pPr>
        <w:shd w:val="clear" w:color="auto" w:fill="FFFFFF"/>
        <w:spacing w:after="120"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C0DD6">
        <w:rPr>
          <w:rFonts w:ascii="Arial Narrow" w:hAnsi="Arial Narrow" w:cs="Arial"/>
          <w:b/>
          <w:bCs/>
          <w:sz w:val="28"/>
          <w:szCs w:val="28"/>
        </w:rPr>
        <w:t xml:space="preserve">Regionalnego Programu Operacyjnego Województwa Pomorskiego </w:t>
      </w:r>
      <w:r w:rsidRPr="002C0DD6">
        <w:rPr>
          <w:rFonts w:ascii="Arial Narrow" w:hAnsi="Arial Narrow" w:cs="Arial"/>
          <w:b/>
          <w:bCs/>
          <w:sz w:val="28"/>
          <w:szCs w:val="28"/>
        </w:rPr>
        <w:br/>
        <w:t>na lata 2014-2020</w:t>
      </w:r>
    </w:p>
    <w:p w14:paraId="0AE79D0B" w14:textId="77777777" w:rsidR="00E75D61" w:rsidRPr="002C0DD6" w:rsidRDefault="009C473A">
      <w:pPr>
        <w:shd w:val="clear" w:color="auto" w:fill="FFFFFF"/>
        <w:spacing w:line="360" w:lineRule="auto"/>
        <w:jc w:val="center"/>
        <w:rPr>
          <w:rFonts w:ascii="Arial Narrow" w:hAnsi="Arial Narrow"/>
          <w:bCs/>
          <w:i/>
          <w:spacing w:val="-2"/>
          <w:sz w:val="22"/>
          <w:szCs w:val="22"/>
        </w:rPr>
      </w:pPr>
      <w:r w:rsidRPr="002C0DD6">
        <w:rPr>
          <w:rFonts w:ascii="Arial Narrow" w:hAnsi="Arial Narrow"/>
          <w:bCs/>
          <w:i/>
          <w:spacing w:val="-2"/>
          <w:sz w:val="22"/>
          <w:szCs w:val="22"/>
        </w:rPr>
        <w:t>(Arkusz wypełniany przez Beneficjenta)</w:t>
      </w:r>
    </w:p>
    <w:p w14:paraId="72805A3A" w14:textId="77777777" w:rsidR="00E75D61" w:rsidRPr="002C0DD6" w:rsidRDefault="00E75D6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i/>
          <w:spacing w:val="-2"/>
          <w:sz w:val="22"/>
          <w:szCs w:val="22"/>
        </w:rPr>
      </w:pPr>
    </w:p>
    <w:p w14:paraId="41125BDB" w14:textId="77777777" w:rsidR="00E75D61" w:rsidRPr="002C0DD6" w:rsidRDefault="009C473A">
      <w:pPr>
        <w:shd w:val="clear" w:color="auto" w:fill="FFFFFF"/>
        <w:spacing w:line="360" w:lineRule="auto"/>
        <w:jc w:val="center"/>
        <w:rPr>
          <w:rFonts w:ascii="Arial Narrow" w:hAnsi="Arial Narrow"/>
          <w:bCs/>
          <w:spacing w:val="-2"/>
          <w:sz w:val="28"/>
          <w:szCs w:val="28"/>
        </w:rPr>
      </w:pPr>
      <w:r w:rsidRPr="002C0DD6">
        <w:rPr>
          <w:rFonts w:ascii="Arial Narrow" w:hAnsi="Arial Narrow"/>
          <w:bCs/>
          <w:spacing w:val="-2"/>
          <w:sz w:val="28"/>
          <w:szCs w:val="28"/>
        </w:rPr>
        <w:t>PROJEKT</w:t>
      </w:r>
    </w:p>
    <w:p w14:paraId="785AB2E7" w14:textId="7D9DA56F" w:rsidR="00E75D61" w:rsidRPr="002C0DD6" w:rsidRDefault="009C473A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pacing w:val="-2"/>
          <w:sz w:val="28"/>
          <w:szCs w:val="28"/>
        </w:rPr>
      </w:pPr>
      <w:r w:rsidRPr="002C0DD6">
        <w:rPr>
          <w:rFonts w:ascii="Arial Narrow" w:hAnsi="Arial Narrow"/>
          <w:b/>
          <w:bCs/>
          <w:spacing w:val="-2"/>
          <w:sz w:val="28"/>
          <w:szCs w:val="28"/>
        </w:rPr>
        <w:t xml:space="preserve">„Twoja szansa na własny </w:t>
      </w:r>
      <w:r w:rsidR="00F36F69">
        <w:rPr>
          <w:rFonts w:ascii="Arial Narrow" w:hAnsi="Arial Narrow"/>
          <w:b/>
          <w:bCs/>
          <w:spacing w:val="-2"/>
          <w:sz w:val="28"/>
          <w:szCs w:val="28"/>
        </w:rPr>
        <w:t>b</w:t>
      </w:r>
      <w:r w:rsidRPr="002C0DD6">
        <w:rPr>
          <w:rFonts w:ascii="Arial Narrow" w:hAnsi="Arial Narrow"/>
          <w:b/>
          <w:bCs/>
          <w:spacing w:val="-2"/>
          <w:sz w:val="28"/>
          <w:szCs w:val="28"/>
        </w:rPr>
        <w:t>iznes!”</w:t>
      </w:r>
    </w:p>
    <w:p w14:paraId="4A8E39A9" w14:textId="77777777" w:rsidR="00E75D61" w:rsidRPr="002C0DD6" w:rsidRDefault="009C473A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i/>
          <w:spacing w:val="-2"/>
          <w:sz w:val="22"/>
          <w:szCs w:val="22"/>
        </w:rPr>
      </w:pPr>
      <w:r w:rsidRPr="002C0DD6">
        <w:rPr>
          <w:rFonts w:ascii="Arial Narrow" w:hAnsi="Arial Narrow"/>
          <w:bCs/>
          <w:spacing w:val="-2"/>
          <w:sz w:val="24"/>
          <w:szCs w:val="24"/>
        </w:rPr>
        <w:t xml:space="preserve">Numer identyfikacyjny Projektu: </w:t>
      </w:r>
      <w:r w:rsidRPr="002C0DD6">
        <w:rPr>
          <w:rFonts w:ascii="Arial Narrow" w:hAnsi="Arial Narrow" w:cs="Calibri"/>
          <w:bCs/>
          <w:sz w:val="22"/>
          <w:szCs w:val="22"/>
        </w:rPr>
        <w:t>RPPM.05.07.00-22-0040/19</w:t>
      </w:r>
    </w:p>
    <w:p w14:paraId="4D46D80B" w14:textId="77777777" w:rsidR="00E75D61" w:rsidRPr="002C0DD6" w:rsidRDefault="00E75D61">
      <w:pPr>
        <w:shd w:val="clear" w:color="auto" w:fill="FFFFFF"/>
        <w:ind w:left="271"/>
        <w:jc w:val="center"/>
        <w:rPr>
          <w:rFonts w:ascii="Arial Narrow" w:hAnsi="Arial Narrow"/>
          <w:b/>
          <w:sz w:val="22"/>
          <w:szCs w:val="22"/>
        </w:rPr>
      </w:pPr>
    </w:p>
    <w:p w14:paraId="31DAFB0F" w14:textId="77777777" w:rsidR="00E75D61" w:rsidRPr="002C0DD6" w:rsidRDefault="009C473A">
      <w:pPr>
        <w:shd w:val="clear" w:color="auto" w:fill="FFFFFF"/>
        <w:spacing w:line="276" w:lineRule="auto"/>
        <w:jc w:val="both"/>
        <w:rPr>
          <w:rFonts w:ascii="Arial Narrow" w:hAnsi="Arial Narrow"/>
          <w:i/>
          <w:spacing w:val="-1"/>
          <w:sz w:val="22"/>
          <w:szCs w:val="22"/>
        </w:rPr>
      </w:pPr>
      <w:r w:rsidRPr="002C0DD6">
        <w:rPr>
          <w:rFonts w:ascii="Arial Narrow" w:hAnsi="Arial Narrow"/>
          <w:i/>
          <w:spacing w:val="-1"/>
          <w:sz w:val="22"/>
          <w:szCs w:val="22"/>
        </w:rPr>
        <w:t>Dotyczy</w:t>
      </w:r>
      <w:r w:rsidRPr="002C0DD6">
        <w:rPr>
          <w:rStyle w:val="Odwoanieprzypisudolnego"/>
          <w:rFonts w:ascii="Arial Narrow" w:hAnsi="Arial Narrow"/>
          <w:i/>
          <w:spacing w:val="-1"/>
          <w:sz w:val="22"/>
          <w:szCs w:val="22"/>
        </w:rPr>
        <w:footnoteReference w:id="1"/>
      </w:r>
      <w:r w:rsidRPr="002C0DD6">
        <w:rPr>
          <w:rFonts w:ascii="Arial Narrow" w:hAnsi="Arial Narrow"/>
          <w:i/>
          <w:spacing w:val="-1"/>
          <w:sz w:val="22"/>
          <w:szCs w:val="22"/>
        </w:rPr>
        <w:t xml:space="preserve">: </w:t>
      </w:r>
    </w:p>
    <w:p w14:paraId="38DE38DB" w14:textId="77777777" w:rsidR="00E75D61" w:rsidRPr="002C0DD6" w:rsidRDefault="009C473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 Narrow" w:hAnsi="Arial Narrow"/>
          <w:i/>
          <w:spacing w:val="-1"/>
          <w:sz w:val="22"/>
          <w:szCs w:val="22"/>
        </w:rPr>
      </w:pPr>
      <w:r w:rsidRPr="002C0DD6">
        <w:rPr>
          <w:rFonts w:ascii="Arial Narrow" w:hAnsi="Arial Narrow"/>
          <w:i/>
          <w:spacing w:val="-1"/>
          <w:sz w:val="22"/>
          <w:szCs w:val="22"/>
        </w:rPr>
        <w:t>wniosku o przyznanie wsparcia finansowego na rozpoczęcie działalności gospodarczej (dotacji w stawce jednostkowej 23.050 zł);</w:t>
      </w:r>
    </w:p>
    <w:p w14:paraId="4037EB32" w14:textId="77777777" w:rsidR="00E75D61" w:rsidRPr="002C0DD6" w:rsidRDefault="009C473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 Narrow" w:hAnsi="Arial Narrow"/>
          <w:i/>
          <w:spacing w:val="-1"/>
          <w:sz w:val="22"/>
          <w:szCs w:val="22"/>
        </w:rPr>
      </w:pPr>
      <w:r w:rsidRPr="002C0DD6">
        <w:rPr>
          <w:rFonts w:ascii="Arial Narrow" w:hAnsi="Arial Narrow"/>
          <w:i/>
          <w:sz w:val="22"/>
          <w:szCs w:val="22"/>
        </w:rPr>
        <w:t>wniosku o przyznanie finansowego wsparcia pomostowego;</w:t>
      </w:r>
    </w:p>
    <w:p w14:paraId="3C46BB80" w14:textId="77777777" w:rsidR="00E75D61" w:rsidRPr="002C0DD6" w:rsidRDefault="00E75D61">
      <w:pPr>
        <w:shd w:val="clear" w:color="auto" w:fill="FFFFFF"/>
        <w:spacing w:line="360" w:lineRule="auto"/>
        <w:rPr>
          <w:rFonts w:ascii="Arial Narrow" w:hAnsi="Arial Narrow"/>
          <w:b/>
          <w:bCs/>
          <w:spacing w:val="-2"/>
          <w:sz w:val="22"/>
          <w:szCs w:val="22"/>
        </w:rPr>
      </w:pPr>
    </w:p>
    <w:p w14:paraId="0093EB48" w14:textId="77777777" w:rsidR="00E75D61" w:rsidRPr="002C0DD6" w:rsidRDefault="009C473A">
      <w:pPr>
        <w:numPr>
          <w:ilvl w:val="0"/>
          <w:numId w:val="2"/>
        </w:numPr>
        <w:shd w:val="clear" w:color="auto" w:fill="FFFFFF"/>
        <w:spacing w:before="110"/>
        <w:ind w:left="426"/>
        <w:rPr>
          <w:rFonts w:ascii="Arial Narrow" w:hAnsi="Arial Narrow"/>
          <w:b/>
          <w:bCs/>
          <w:sz w:val="22"/>
          <w:szCs w:val="22"/>
        </w:rPr>
      </w:pPr>
      <w:r w:rsidRPr="002C0DD6">
        <w:rPr>
          <w:rFonts w:ascii="Arial Narrow" w:hAnsi="Arial Narrow"/>
          <w:b/>
          <w:bCs/>
          <w:sz w:val="22"/>
          <w:szCs w:val="22"/>
        </w:rPr>
        <w:t>DANE IDENTYFIKACYJNE WNIOSKU</w:t>
      </w:r>
    </w:p>
    <w:p w14:paraId="45B5CB19" w14:textId="77777777" w:rsidR="00E75D61" w:rsidRPr="002C0DD6" w:rsidRDefault="00E75D61">
      <w:pPr>
        <w:shd w:val="clear" w:color="auto" w:fill="FFFFFF"/>
        <w:spacing w:before="110"/>
        <w:ind w:left="426"/>
        <w:rPr>
          <w:rFonts w:ascii="Arial Narrow" w:hAnsi="Arial Narrow"/>
          <w:b/>
          <w:bCs/>
          <w:sz w:val="22"/>
          <w:szCs w:val="22"/>
        </w:rPr>
      </w:pPr>
    </w:p>
    <w:p w14:paraId="6A3D62C9" w14:textId="77777777" w:rsidR="00E75D61" w:rsidRPr="002C0DD6" w:rsidRDefault="009C473A">
      <w:pPr>
        <w:shd w:val="clear" w:color="auto" w:fill="FFFFFF"/>
        <w:spacing w:before="110"/>
        <w:rPr>
          <w:rFonts w:ascii="Arial Narrow" w:hAnsi="Arial Narrow"/>
          <w:b/>
          <w:bCs/>
          <w:sz w:val="22"/>
          <w:szCs w:val="22"/>
        </w:rPr>
      </w:pPr>
      <w:bookmarkStart w:id="0" w:name="_Hlk498609775"/>
      <w:r w:rsidRPr="002C0DD6">
        <w:rPr>
          <w:rFonts w:ascii="Arial Narrow" w:hAnsi="Arial Narrow"/>
          <w:b/>
          <w:sz w:val="22"/>
          <w:szCs w:val="22"/>
        </w:rPr>
        <w:t>Numer referencyjny wniosku</w:t>
      </w:r>
      <w:r w:rsidRPr="002C0DD6">
        <w:rPr>
          <w:rFonts w:ascii="Arial Narrow" w:hAnsi="Arial Narrow"/>
          <w:sz w:val="22"/>
          <w:szCs w:val="22"/>
        </w:rPr>
        <w:t>:………………………………………………………………………………………………</w:t>
      </w:r>
    </w:p>
    <w:bookmarkEnd w:id="0"/>
    <w:p w14:paraId="5003A31E" w14:textId="77777777" w:rsidR="00E75D61" w:rsidRPr="002C0DD6" w:rsidRDefault="009C473A">
      <w:pPr>
        <w:shd w:val="clear" w:color="auto" w:fill="FFFFFF"/>
        <w:spacing w:before="110"/>
        <w:rPr>
          <w:rFonts w:ascii="Arial Narrow" w:hAnsi="Arial Narrow"/>
          <w:sz w:val="22"/>
          <w:szCs w:val="22"/>
        </w:rPr>
      </w:pPr>
      <w:r w:rsidRPr="002C0DD6">
        <w:rPr>
          <w:rFonts w:ascii="Arial Narrow" w:hAnsi="Arial Narrow"/>
          <w:b/>
          <w:sz w:val="22"/>
          <w:szCs w:val="22"/>
        </w:rPr>
        <w:t>Imię i nazwisko Uczestnika projektu</w:t>
      </w:r>
      <w:r w:rsidRPr="002C0DD6">
        <w:rPr>
          <w:rFonts w:ascii="Arial Narrow" w:hAnsi="Arial Narrow"/>
          <w:sz w:val="22"/>
          <w:szCs w:val="22"/>
        </w:rPr>
        <w:t>:………………………………………………………………………………………</w:t>
      </w:r>
    </w:p>
    <w:p w14:paraId="36959788" w14:textId="77777777" w:rsidR="00E75D61" w:rsidRPr="002C0DD6" w:rsidRDefault="00E75D61">
      <w:pPr>
        <w:shd w:val="clear" w:color="auto" w:fill="FFFFFF"/>
        <w:spacing w:before="110"/>
        <w:rPr>
          <w:rFonts w:ascii="Arial Narrow" w:hAnsi="Arial Narrow"/>
          <w:sz w:val="22"/>
          <w:szCs w:val="22"/>
        </w:rPr>
      </w:pPr>
    </w:p>
    <w:p w14:paraId="23E309E2" w14:textId="77777777" w:rsidR="00E75D61" w:rsidRPr="002C0DD6" w:rsidRDefault="00E75D61">
      <w:pPr>
        <w:shd w:val="clear" w:color="auto" w:fill="FFFFFF"/>
        <w:spacing w:before="110"/>
        <w:rPr>
          <w:rFonts w:ascii="Arial Narrow" w:hAnsi="Arial Narrow"/>
          <w:sz w:val="22"/>
          <w:szCs w:val="22"/>
        </w:rPr>
      </w:pPr>
    </w:p>
    <w:p w14:paraId="57FEF5E5" w14:textId="77777777" w:rsidR="00E75D61" w:rsidRPr="002C0DD6" w:rsidRDefault="00E75D61">
      <w:pPr>
        <w:shd w:val="clear" w:color="auto" w:fill="FFFFFF"/>
        <w:spacing w:before="110"/>
        <w:rPr>
          <w:rFonts w:ascii="Arial Narrow" w:hAnsi="Arial Narrow"/>
          <w:sz w:val="22"/>
          <w:szCs w:val="22"/>
        </w:rPr>
      </w:pPr>
    </w:p>
    <w:p w14:paraId="5AB545C9" w14:textId="77777777" w:rsidR="00E75D61" w:rsidRPr="002C0DD6" w:rsidRDefault="009C473A">
      <w:pPr>
        <w:numPr>
          <w:ilvl w:val="0"/>
          <w:numId w:val="2"/>
        </w:numPr>
        <w:shd w:val="clear" w:color="auto" w:fill="FFFFFF"/>
        <w:spacing w:before="110"/>
        <w:ind w:left="426"/>
        <w:rPr>
          <w:rFonts w:ascii="Arial Narrow" w:hAnsi="Arial Narrow"/>
          <w:b/>
          <w:bCs/>
          <w:sz w:val="22"/>
          <w:szCs w:val="22"/>
        </w:rPr>
      </w:pPr>
      <w:r w:rsidRPr="002C0DD6">
        <w:rPr>
          <w:rFonts w:ascii="Arial Narrow" w:hAnsi="Arial Narrow"/>
          <w:b/>
          <w:bCs/>
          <w:sz w:val="22"/>
          <w:szCs w:val="22"/>
        </w:rPr>
        <w:lastRenderedPageBreak/>
        <w:t>DEKLARACJA BEZSTRONNOŚCI I POUFNOŚCI</w:t>
      </w:r>
    </w:p>
    <w:p w14:paraId="77430B34" w14:textId="77777777" w:rsidR="00E75D61" w:rsidRPr="002C0DD6" w:rsidRDefault="00E75D61">
      <w:pPr>
        <w:pStyle w:val="Default"/>
        <w:ind w:left="862"/>
        <w:rPr>
          <w:rFonts w:ascii="Arial Narrow" w:hAnsi="Arial Narrow"/>
          <w:color w:val="auto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E75D61" w:rsidRPr="002C0DD6" w14:paraId="403BAA66" w14:textId="77777777">
        <w:tc>
          <w:tcPr>
            <w:tcW w:w="9212" w:type="dxa"/>
          </w:tcPr>
          <w:p w14:paraId="6211CC44" w14:textId="77777777" w:rsidR="00E75D61" w:rsidRPr="002C0DD6" w:rsidRDefault="00E75D61">
            <w:pPr>
              <w:pStyle w:val="Default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 w14:paraId="5FD628A3" w14:textId="77777777" w:rsidR="00E75D61" w:rsidRPr="002C0DD6" w:rsidRDefault="009C473A">
            <w:pPr>
              <w:pStyle w:val="Default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 xml:space="preserve">Oświadczam, że: </w:t>
            </w:r>
          </w:p>
          <w:p w14:paraId="35E1F08C" w14:textId="77777777" w:rsidR="00E75D61" w:rsidRPr="002C0DD6" w:rsidRDefault="00E75D61">
            <w:pPr>
              <w:pStyle w:val="Default"/>
              <w:ind w:right="175"/>
              <w:rPr>
                <w:rFonts w:ascii="Arial Narrow" w:hAnsi="Arial Narrow"/>
                <w:color w:val="auto"/>
              </w:rPr>
            </w:pPr>
          </w:p>
          <w:p w14:paraId="37D603F3" w14:textId="2583818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 xml:space="preserve">nie pozostaję w związku małżeńskim, w stosunku pokrewieństwa lub powinowactwa </w:t>
            </w:r>
            <w:r w:rsidR="002C0DD6" w:rsidRPr="002C0DD6">
              <w:rPr>
                <w:rFonts w:ascii="Arial Narrow" w:hAnsi="Arial Narrow"/>
                <w:color w:val="auto"/>
              </w:rPr>
              <w:br/>
            </w:r>
            <w:r w:rsidRPr="002C0DD6">
              <w:rPr>
                <w:rFonts w:ascii="Arial Narrow" w:hAnsi="Arial Narrow"/>
                <w:color w:val="auto"/>
              </w:rPr>
              <w:t>(w linii prostej lub bocznej do drugiego stopnia) oraz nie jestem związany(-a) z tytułu przysposobienia opieki lub kurateli z Uczestnikiem Projektu</w:t>
            </w:r>
          </w:p>
          <w:p w14:paraId="286259FF" w14:textId="41B19DC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>przed upływem 2 lat do daty wszczęcia procedury konkursowej nie pozostawałem(-</w:t>
            </w:r>
            <w:proofErr w:type="spellStart"/>
            <w:r w:rsidRPr="002C0DD6">
              <w:rPr>
                <w:rFonts w:ascii="Arial Narrow" w:hAnsi="Arial Narrow"/>
                <w:color w:val="auto"/>
              </w:rPr>
              <w:t>am</w:t>
            </w:r>
            <w:proofErr w:type="spellEnd"/>
            <w:r w:rsidRPr="002C0DD6">
              <w:rPr>
                <w:rFonts w:ascii="Arial Narrow" w:hAnsi="Arial Narrow"/>
                <w:color w:val="auto"/>
              </w:rPr>
              <w:t>)</w:t>
            </w:r>
            <w:r w:rsidR="002C0DD6" w:rsidRPr="002C0DD6">
              <w:rPr>
                <w:rFonts w:ascii="Arial Narrow" w:hAnsi="Arial Narrow"/>
                <w:color w:val="auto"/>
              </w:rPr>
              <w:br/>
            </w:r>
            <w:r w:rsidRPr="002C0DD6">
              <w:rPr>
                <w:rFonts w:ascii="Arial Narrow" w:hAnsi="Arial Narrow"/>
                <w:color w:val="auto"/>
              </w:rPr>
              <w:t>w stosunku zatrudnienia z Uczestnikiem Projektu (w tym na podstawie umowy o pracę lub zlecenia)</w:t>
            </w:r>
          </w:p>
          <w:p w14:paraId="60234182" w14:textId="34147B40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>nie pozostaję z Uczestnikiem Projektu w takim stosunku prawnym lub faktycznym, że może to budzić uzasadnione wątpliwości co do mojej bezstronności.</w:t>
            </w:r>
          </w:p>
          <w:p w14:paraId="43950912" w14:textId="7777777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 xml:space="preserve">zobowiązuję się do wykorzystania danych i dokumentów dotyczących Uczestnika Projektu będących przedmiotem oceny formalnej wyłącznie w celu tej oceny, </w:t>
            </w:r>
          </w:p>
          <w:p w14:paraId="4789C025" w14:textId="7777777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>zobowiązuję się do zachowania w tajemnicy wszystkich dokumentów i informacji, do których mam dostęp lub które zostały przeze mnie wytworzone w związku oceną formalną wniosków. Dane te nie będą przeze mnie ujawniane wobec osób trzecich lub wykorzystywane do własnych celów</w:t>
            </w:r>
          </w:p>
          <w:p w14:paraId="0A9D25A9" w14:textId="7777777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ind w:right="70"/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>zobowiązuję się do niesporządzania i nieprzechowywania kopii dokumentów będących przedmiotem oceny lub karty oceny formalnej</w:t>
            </w:r>
          </w:p>
          <w:p w14:paraId="49BA6C2E" w14:textId="77777777" w:rsidR="00E75D61" w:rsidRPr="002C0DD6" w:rsidRDefault="009C473A" w:rsidP="002C0DD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auto"/>
              </w:rPr>
            </w:pPr>
            <w:r w:rsidRPr="002C0DD6">
              <w:rPr>
                <w:rFonts w:ascii="Arial Narrow" w:hAnsi="Arial Narrow"/>
                <w:color w:val="auto"/>
              </w:rPr>
              <w:t>zapoznałam/zapoznałem się z Regulaminem przyznawania wsparcia finansowego na rozwój przedsiębiorczości oraz Regulaminem Komisji Rekrutacji i Komisji Oceny Wniosków oraz zobowiązuję się do przestrzegania ich postanowień w ramach oceny formalnej wniosków.</w:t>
            </w:r>
          </w:p>
          <w:p w14:paraId="0FD50BDD" w14:textId="77777777" w:rsidR="00E75D61" w:rsidRPr="002C0DD6" w:rsidRDefault="00E75D61">
            <w:pPr>
              <w:pStyle w:val="Default"/>
              <w:ind w:left="502"/>
              <w:rPr>
                <w:rFonts w:ascii="Arial Narrow" w:hAnsi="Arial Narrow"/>
                <w:color w:val="auto"/>
              </w:rPr>
            </w:pPr>
          </w:p>
          <w:p w14:paraId="7B34C704" w14:textId="77777777" w:rsidR="00E75D61" w:rsidRPr="002C0DD6" w:rsidRDefault="00E75D61">
            <w:pPr>
              <w:pStyle w:val="Default"/>
              <w:ind w:left="862"/>
              <w:rPr>
                <w:rFonts w:ascii="Arial Narrow" w:hAnsi="Arial Narrow"/>
                <w:color w:val="auto"/>
              </w:rPr>
            </w:pPr>
          </w:p>
          <w:p w14:paraId="32C3EB53" w14:textId="77777777" w:rsidR="00E75D61" w:rsidRPr="002C0DD6" w:rsidRDefault="00E75D61">
            <w:pPr>
              <w:pStyle w:val="Default"/>
              <w:ind w:left="862"/>
              <w:rPr>
                <w:rFonts w:ascii="Arial Narrow" w:hAnsi="Arial Narrow"/>
                <w:color w:val="auto"/>
              </w:rPr>
            </w:pPr>
          </w:p>
          <w:p w14:paraId="2127A732" w14:textId="77777777" w:rsidR="00E75D61" w:rsidRPr="002C0DD6" w:rsidRDefault="00E75D61">
            <w:pPr>
              <w:pStyle w:val="Default"/>
              <w:rPr>
                <w:rFonts w:ascii="Arial Narrow" w:hAnsi="Arial Narrow"/>
                <w:color w:val="auto"/>
              </w:rPr>
            </w:pPr>
          </w:p>
          <w:p w14:paraId="0945ED0E" w14:textId="77777777" w:rsidR="00E75D61" w:rsidRPr="002C0DD6" w:rsidRDefault="009C473A">
            <w:pPr>
              <w:pStyle w:val="Default"/>
              <w:rPr>
                <w:rFonts w:ascii="Arial Narrow" w:hAnsi="Arial Narrow" w:cs="Arial"/>
                <w:color w:val="auto"/>
              </w:rPr>
            </w:pPr>
            <w:r w:rsidRPr="002C0DD6">
              <w:rPr>
                <w:rFonts w:ascii="Arial Narrow" w:hAnsi="Arial Narrow" w:cs="Arial"/>
                <w:color w:val="auto"/>
              </w:rPr>
              <w:t>……………………………………………………………    …………………………………………………….</w:t>
            </w:r>
          </w:p>
          <w:p w14:paraId="5AA3D4ED" w14:textId="77777777" w:rsidR="00E75D61" w:rsidRPr="002C0DD6" w:rsidRDefault="009C473A">
            <w:pPr>
              <w:pStyle w:val="Default"/>
              <w:rPr>
                <w:rFonts w:ascii="Arial Narrow" w:hAnsi="Arial Narrow"/>
                <w:i/>
                <w:color w:val="auto"/>
              </w:rPr>
            </w:pPr>
            <w:r w:rsidRPr="002C0DD6">
              <w:rPr>
                <w:rFonts w:ascii="Arial Narrow" w:hAnsi="Arial Narrow"/>
                <w:i/>
                <w:color w:val="auto"/>
              </w:rPr>
              <w:t xml:space="preserve">            Data i podpis osoby sprawdzającej                                    Data i podpis osoby weryfikującej</w:t>
            </w:r>
          </w:p>
          <w:p w14:paraId="5A2C73B2" w14:textId="77777777" w:rsidR="00E75D61" w:rsidRPr="002C0DD6" w:rsidRDefault="00E75D61">
            <w:pPr>
              <w:pStyle w:val="Default"/>
              <w:rPr>
                <w:rFonts w:ascii="Arial Narrow" w:hAnsi="Arial Narrow"/>
                <w:color w:val="auto"/>
              </w:rPr>
            </w:pPr>
          </w:p>
          <w:p w14:paraId="765F4735" w14:textId="77777777" w:rsidR="00E75D61" w:rsidRPr="002C0DD6" w:rsidRDefault="00E75D6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4C04E57E" w14:textId="77777777" w:rsidR="00E75D61" w:rsidRPr="002C0DD6" w:rsidRDefault="00E75D61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F8D00BC" w14:textId="77777777" w:rsidR="00E75D61" w:rsidRPr="002C0DD6" w:rsidRDefault="009C473A">
      <w:pPr>
        <w:numPr>
          <w:ilvl w:val="0"/>
          <w:numId w:val="2"/>
        </w:numPr>
        <w:shd w:val="clear" w:color="auto" w:fill="FFFFFF"/>
        <w:spacing w:before="110"/>
        <w:ind w:left="426"/>
        <w:rPr>
          <w:rFonts w:ascii="Arial Narrow" w:hAnsi="Arial Narrow"/>
          <w:b/>
          <w:bCs/>
          <w:sz w:val="22"/>
          <w:szCs w:val="22"/>
        </w:rPr>
      </w:pPr>
      <w:r w:rsidRPr="002C0DD6">
        <w:rPr>
          <w:rFonts w:ascii="Arial Narrow" w:hAnsi="Arial Narrow"/>
          <w:b/>
          <w:bCs/>
          <w:sz w:val="22"/>
          <w:szCs w:val="22"/>
        </w:rPr>
        <w:lastRenderedPageBreak/>
        <w:t>DECYZJA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992"/>
        <w:gridCol w:w="567"/>
        <w:gridCol w:w="567"/>
        <w:gridCol w:w="992"/>
      </w:tblGrid>
      <w:tr w:rsidR="00E75D61" w:rsidRPr="002C0DD6" w14:paraId="134A96BF" w14:textId="77777777">
        <w:trPr>
          <w:trHeight w:hRule="exact" w:val="757"/>
          <w:tblHeader/>
          <w:jc w:val="center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  <w:vAlign w:val="center"/>
          </w:tcPr>
          <w:p w14:paraId="6F6207C8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DECYZJA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ED17B8B" w14:textId="77777777" w:rsidR="00E75D61" w:rsidRPr="002C0DD6" w:rsidRDefault="009C473A">
            <w:pPr>
              <w:spacing w:before="110" w:line="254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Osoba sprawdzająca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57D4EF2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Osoba weryfikująca</w:t>
            </w:r>
          </w:p>
        </w:tc>
      </w:tr>
      <w:tr w:rsidR="00E75D61" w:rsidRPr="002C0DD6" w14:paraId="70189C64" w14:textId="77777777">
        <w:trPr>
          <w:trHeight w:hRule="exact" w:val="1199"/>
          <w:tblHeader/>
          <w:jc w:val="center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85E864" w14:textId="77777777" w:rsidR="00E75D61" w:rsidRPr="002C0DD6" w:rsidRDefault="00E75D61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311759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959950F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CB85795" w14:textId="77777777" w:rsidR="00E75D61" w:rsidRPr="002C0DD6" w:rsidRDefault="009C473A">
            <w:pPr>
              <w:spacing w:before="110" w:line="254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04E7FD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244AE3B" w14:textId="77777777" w:rsidR="00E75D61" w:rsidRPr="002C0DD6" w:rsidRDefault="009C473A">
            <w:pPr>
              <w:spacing w:before="11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DCAE54" w14:textId="77777777" w:rsidR="00E75D61" w:rsidRPr="002C0DD6" w:rsidRDefault="009C473A">
            <w:pPr>
              <w:spacing w:before="110" w:line="254" w:lineRule="exact"/>
              <w:ind w:right="2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C0DD6">
              <w:rPr>
                <w:rFonts w:ascii="Arial Narrow" w:hAnsi="Arial Narrow"/>
                <w:b/>
                <w:bCs/>
                <w:sz w:val="22"/>
                <w:szCs w:val="22"/>
              </w:rPr>
              <w:t>Nie dotyczy</w:t>
            </w:r>
          </w:p>
        </w:tc>
      </w:tr>
      <w:tr w:rsidR="00E75D61" w:rsidRPr="002C0DD6" w14:paraId="29C2CE2A" w14:textId="77777777">
        <w:trPr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B348AEE" w14:textId="77777777" w:rsidR="00E75D61" w:rsidRPr="002C0DD6" w:rsidRDefault="009C473A">
            <w:pPr>
              <w:numPr>
                <w:ilvl w:val="0"/>
                <w:numId w:val="4"/>
              </w:numPr>
              <w:spacing w:before="110"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>Kompletność wniosku</w:t>
            </w:r>
          </w:p>
        </w:tc>
      </w:tr>
      <w:tr w:rsidR="00E75D61" w:rsidRPr="002C0DD6" w14:paraId="6BEEF61B" w14:textId="77777777">
        <w:trPr>
          <w:trHeight w:val="67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BE4EB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>Wnioski oraz biznesplan są wypełnione elektronicznie (nie odręcznie) w języku polskim.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39E60A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AB8DE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2EF1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57E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A6AE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48FD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29D154A7" w14:textId="77777777">
        <w:trPr>
          <w:trHeight w:val="67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46331" w14:textId="3670BD94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pacing w:val="-1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Wniosek o przyznanie wsparcia pomostowego został złożony razem </w:t>
            </w:r>
            <w:r w:rsidR="002C0DD6"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>z wnioskiem o przyznanie wsparcia finansowego na rozpoczęcie działalności gospodarczej.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3E328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55C2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E233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9819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C854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847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326E3FCD" w14:textId="77777777">
        <w:trPr>
          <w:trHeight w:val="70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948B5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Wniosek jest przedłożony w 2 egzemplarzach (oryginał i kopia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potwierdzona za zgodność z oryginałem</w:t>
            </w:r>
            <w:r w:rsidRPr="002C0DD6">
              <w:rPr>
                <w:rStyle w:val="Odwoanieprzypisudolnego"/>
                <w:rFonts w:ascii="Arial Narrow" w:hAnsi="Arial Narrow" w:cs="Calibri"/>
                <w:sz w:val="22"/>
                <w:szCs w:val="22"/>
              </w:rPr>
              <w:footnoteReference w:id="2"/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 xml:space="preserve"> lub dwa oryginały).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5730E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FB8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F86EA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78D0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962F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5698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4530F6CD" w14:textId="77777777">
        <w:trPr>
          <w:trHeight w:val="415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927AB5" w14:textId="77777777" w:rsidR="00E75D61" w:rsidRPr="002C0DD6" w:rsidRDefault="009C473A">
            <w:pPr>
              <w:shd w:val="clear" w:color="auto" w:fill="FFFFFF"/>
              <w:snapToGrid w:val="0"/>
              <w:spacing w:line="276" w:lineRule="auto"/>
              <w:ind w:left="101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Wszystkie wymagane rubryki wniosku są wypełnione.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7A466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C80D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694D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8B77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28B3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D86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705B8ACB" w14:textId="77777777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78F017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 w:firstLine="1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Wniosek jest podpisany przez uprawnioną osobę </w:t>
            </w: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br/>
              <w:t xml:space="preserve">i parafowany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na każdej stronie.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9F5F1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10E05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393A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3821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1CCA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5BE1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60916900" w14:textId="77777777">
        <w:trPr>
          <w:trHeight w:val="131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87E4B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 xml:space="preserve">Wnioskowana kwota </w:t>
            </w: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>jednorazowej dotacji na rozpoczęcie działalności gospodarczej wynosi 23.050 zł/ wnioskowana kwota finansowego wsparcia pomostowego nie przekracza maksymalnej kwoty tego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1B02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EB44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649C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83BA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5DEB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D28C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4406C365" w14:textId="77777777">
        <w:trPr>
          <w:trHeight w:val="11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60CA0" w14:textId="1100ACED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 xml:space="preserve">Zaproponowane formy zabezpieczenia są zgodne z przewidzianymi </w:t>
            </w:r>
            <w:r w:rsidR="002C0DD6" w:rsidRPr="002C0DD6">
              <w:rPr>
                <w:rFonts w:ascii="Arial Narrow" w:hAnsi="Arial Narrow" w:cs="Calibri"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w Regulaminie przyznawania środków finansowych na rozwój przedsiębiorczości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F37F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37A9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1D31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CA92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0DCD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4B7A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4ABAE6F9" w14:textId="77777777">
        <w:trPr>
          <w:trHeight w:val="98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2D896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Wsparcie pomostowe jest wnioskowane na okres nie krótszy niż 6 i nie dłuższy niż 12 miesięcy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BE16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2663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7F7E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DB5B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085FE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145AD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12264BC7" w14:textId="77777777">
        <w:trPr>
          <w:trHeight w:val="115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BB239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Suma planowanych wydatków objętych finansowym wsparciem pomostowym (zgodnie z harmonogramem rzeczowo-finansowym) jest równa wnioskowanej kwocie tego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137C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4DB7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4B48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E9DC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6882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1D28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6B9921D3" w14:textId="77777777">
        <w:trPr>
          <w:trHeight w:val="125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5D6C1" w14:textId="613F4332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lastRenderedPageBreak/>
              <w:t xml:space="preserve">Uczestnik Projektu, który zadeklarował utworzenie dodatkowych miejsc pracy w Formularzu Rekrutacyjnym, przewidział utworzenie takich dodatkowych miejsc pracy (przez okres najmniej 3 miesięcy) także </w:t>
            </w:r>
            <w:r w:rsidR="002C0DD6">
              <w:rPr>
                <w:rFonts w:ascii="Arial Narrow" w:hAnsi="Arial Narrow" w:cs="Calibri"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w biznesplanie (sekcja B pkt. 8, D-4 pkt. 4 biznesplanu).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C833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23A9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F288D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34D5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ACB3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2C7D5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397D9716" w14:textId="77777777">
        <w:trPr>
          <w:trHeight w:val="141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3879F" w14:textId="77777777" w:rsidR="00E75D61" w:rsidRPr="002C0DD6" w:rsidRDefault="009C473A" w:rsidP="002C0DD6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85"/>
              </w:tabs>
              <w:snapToGrid w:val="0"/>
              <w:spacing w:line="276" w:lineRule="auto"/>
              <w:ind w:left="101" w:firstLine="0"/>
              <w:jc w:val="both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>Kompletno</w:t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 xml:space="preserve">ść </w:t>
            </w:r>
            <w:r w:rsidRP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>zał</w:t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ą</w:t>
            </w:r>
            <w:r w:rsidRP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>czników</w:t>
            </w:r>
            <w:r w:rsidRPr="002C0DD6">
              <w:rPr>
                <w:rFonts w:ascii="Arial Narrow" w:hAnsi="Arial Narrow" w:cs="Calibri"/>
                <w:bCs/>
                <w:sz w:val="22"/>
                <w:szCs w:val="22"/>
              </w:rPr>
              <w:t xml:space="preserve"> (w tym dokumentów potwierdzających </w:t>
            </w:r>
            <w:r w:rsidRPr="002C0DD6">
              <w:rPr>
                <w:rFonts w:ascii="Arial Narrow" w:hAnsi="Arial Narrow"/>
                <w:sz w:val="22"/>
                <w:szCs w:val="22"/>
              </w:rPr>
              <w:t>uprawnienia, kwalifikacje zawodowe i doświadczenie niezbędne lub celowe do prowadzenia planowanej działalności gospodarczej)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6D53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ECC4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011E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B3DF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4A9A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D811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55EB52F9" w14:textId="77777777">
        <w:trPr>
          <w:trHeight w:val="693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9F106" w14:textId="77777777" w:rsidR="00E75D61" w:rsidRPr="002C0DD6" w:rsidRDefault="009C473A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276" w:lineRule="auto"/>
              <w:ind w:left="385" w:hanging="284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b/>
                <w:spacing w:val="-1"/>
                <w:sz w:val="22"/>
                <w:szCs w:val="22"/>
              </w:rPr>
              <w:t xml:space="preserve">Wnioski zawierają wszystkie wymagane załączniki, </w:t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w tym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40385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E2E2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E8CFA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32CB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800F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8CC8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4D1C9EFA" w14:textId="77777777">
        <w:trPr>
          <w:trHeight w:val="2980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B1065" w14:textId="00F8BB8A" w:rsidR="00E75D61" w:rsidRPr="002C0DD6" w:rsidRDefault="009C473A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vertAlign w:val="superscript"/>
              </w:rPr>
            </w:pPr>
            <w:r w:rsidRP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>Biznes plan</w:t>
            </w:r>
            <w:r w:rsidRPr="002C0DD6">
              <w:rPr>
                <w:rStyle w:val="Odwoanieprzypisudolnego"/>
                <w:rFonts w:ascii="Arial Narrow" w:hAnsi="Arial Narrow" w:cs="Calibri"/>
                <w:b/>
                <w:bCs/>
                <w:sz w:val="22"/>
                <w:szCs w:val="22"/>
              </w:rPr>
              <w:footnoteReference w:id="3"/>
            </w:r>
            <w:r w:rsidR="002C0DD6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zgodny z obowiązującym wzorem:</w:t>
            </w:r>
          </w:p>
          <w:p w14:paraId="5210C8C9" w14:textId="77777777" w:rsidR="00E75D61" w:rsidRPr="002C0DD6" w:rsidRDefault="009C473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38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złożony w 2 egzemplarzach,</w:t>
            </w:r>
          </w:p>
          <w:p w14:paraId="68F3958B" w14:textId="77777777" w:rsidR="00E75D61" w:rsidRPr="002C0DD6" w:rsidRDefault="009C473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0" w:firstLine="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kopia jest potwierdzona za zgodność z oryginałem,</w:t>
            </w:r>
          </w:p>
          <w:p w14:paraId="63BCDD1F" w14:textId="77777777" w:rsidR="00E75D61" w:rsidRPr="002C0DD6" w:rsidRDefault="009C473A" w:rsidP="002C0DD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243" w:hanging="24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jest podpisany przez uczestnika projektu oraz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parafowany na każdej stronie,</w:t>
            </w:r>
          </w:p>
          <w:p w14:paraId="5F7BD01E" w14:textId="77777777" w:rsidR="00E75D61" w:rsidRPr="002C0DD6" w:rsidRDefault="009C473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0" w:firstLine="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ma ponumerowane strony,</w:t>
            </w:r>
          </w:p>
          <w:p w14:paraId="2BEBF148" w14:textId="77777777" w:rsidR="00E75D61" w:rsidRPr="002C0DD6" w:rsidRDefault="009C473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0" w:firstLine="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ma wypełnione wszystkie wymagane pola,</w:t>
            </w:r>
          </w:p>
          <w:p w14:paraId="15941D97" w14:textId="77777777" w:rsidR="00E75D61" w:rsidRPr="002C0DD6" w:rsidRDefault="009C473A" w:rsidP="002C0DD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243" w:hanging="24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nie zawiera oczywistych błędów (np. błędne podstawowe obliczenia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matematyczne).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3FF9CD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F266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1443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2C30E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1B81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0398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107B0954" w14:textId="77777777">
        <w:trPr>
          <w:trHeight w:val="441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C4F8" w14:textId="77777777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1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Oświadczenie o nieotrzymaniu, w roku podatkowym, w którym uczestnik projektu przystępuje do projektu oraz w poprzedzających go dwóch latach podatkowych, pomocy </w:t>
            </w:r>
            <w:r w:rsidRPr="002C0DD6">
              <w:rPr>
                <w:rFonts w:ascii="Arial Narrow" w:hAnsi="Arial Narrow" w:cs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2C0DD6">
              <w:rPr>
                <w:rFonts w:ascii="Arial Narrow" w:hAnsi="Arial Narrow" w:cs="Calibri"/>
                <w:b/>
                <w:i/>
                <w:sz w:val="22"/>
                <w:szCs w:val="22"/>
              </w:rPr>
              <w:t>minimis</w:t>
            </w:r>
            <w:proofErr w:type="spellEnd"/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 xml:space="preserve"> z różnych źródeł i w różnych formach, której wartość brutto łącznie z pomocą, o którą się ubiega, przekracza równowartość w złotych kwoty 200 000 EUR, a w przypadku wsparcia działalności w sektorze transportu drogowego towarów – równowartość w złotych kwoty 100 000 EUR, obliczonych według średniego kursu ogłaszanego przez Narodowy Bank Polski obowiązującego w dniu udzielenia pomocy</w:t>
            </w:r>
            <w:r w:rsidRPr="002C0DD6">
              <w:rPr>
                <w:rStyle w:val="Odwoanieprzypisudolnego"/>
                <w:rFonts w:ascii="Arial Narrow" w:hAnsi="Arial Narrow" w:cs="Calibri"/>
                <w:b/>
                <w:sz w:val="22"/>
                <w:szCs w:val="22"/>
              </w:rPr>
              <w:footnoteReference w:id="4"/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:</w:t>
            </w:r>
          </w:p>
          <w:p w14:paraId="04904A5E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0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sporządzone zgodnie z obowiązującym wzorem i instrukcją wypełnienia.</w:t>
            </w:r>
          </w:p>
          <w:p w14:paraId="2E81BDAF" w14:textId="77777777" w:rsidR="00E75D61" w:rsidRPr="002C0DD6" w:rsidRDefault="009C473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243" w:hanging="24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dokument jest złożony w 2 egzemplarzach,</w:t>
            </w:r>
          </w:p>
          <w:p w14:paraId="4256ABA1" w14:textId="77777777" w:rsidR="00E75D61" w:rsidRPr="002C0DD6" w:rsidRDefault="009C473A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spacing w:line="276" w:lineRule="auto"/>
              <w:ind w:left="243" w:hanging="24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kopia jest potwierdzona za zgodność z oryginałem.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031D2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2169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98C4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9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7B01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B6C0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32705E10" w14:textId="77777777">
        <w:trPr>
          <w:trHeight w:val="2989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1A060" w14:textId="77777777" w:rsidR="00E75D61" w:rsidRPr="002C0DD6" w:rsidRDefault="009C473A" w:rsidP="002C0DD6">
            <w:pPr>
              <w:shd w:val="clear" w:color="auto" w:fill="FFFFFF"/>
              <w:tabs>
                <w:tab w:val="left" w:pos="206"/>
              </w:tabs>
              <w:spacing w:line="276" w:lineRule="auto"/>
              <w:ind w:left="101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Oświadczenie o wysokości otrzymanej pomocy </w:t>
            </w:r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>minimis</w:t>
            </w:r>
            <w:proofErr w:type="spellEnd"/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 xml:space="preserve">w roku podatkowym, w którym uczestnik projektu przystępuje do projektu oraz w poprzedzających go dwóch latach podatkowych wraz z zaświadczeniami o pomocy </w:t>
            </w:r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>minimis</w:t>
            </w:r>
            <w:proofErr w:type="spellEnd"/>
            <w:r w:rsidRPr="002C0DD6">
              <w:rPr>
                <w:rFonts w:ascii="Arial Narrow" w:hAnsi="Arial Narrow" w:cs="Calibri"/>
                <w:b/>
                <w:i/>
                <w:iCs/>
                <w:sz w:val="22"/>
                <w:szCs w:val="22"/>
              </w:rPr>
              <w:t xml:space="preserve">, </w:t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wystawionymi przez podmioty udzielające pomocy</w:t>
            </w:r>
            <w:r w:rsidRPr="002C0DD6">
              <w:rPr>
                <w:rStyle w:val="Odwoanieprzypisudolnego"/>
                <w:rFonts w:ascii="Arial Narrow" w:hAnsi="Arial Narrow" w:cs="Calibri"/>
                <w:b/>
                <w:sz w:val="22"/>
                <w:szCs w:val="22"/>
              </w:rPr>
              <w:footnoteReference w:id="5"/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:</w:t>
            </w:r>
          </w:p>
          <w:p w14:paraId="341259F1" w14:textId="77777777" w:rsidR="00E75D61" w:rsidRPr="002C0DD6" w:rsidRDefault="009C473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6"/>
              </w:tabs>
              <w:spacing w:line="276" w:lineRule="auto"/>
              <w:ind w:left="38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dokument jest złożony w 2 egzemplarzach,</w:t>
            </w:r>
          </w:p>
          <w:p w14:paraId="3F114EF0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06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sporządzone zgodnie z obowiązującym wzorem i instrukcją wypełnienia.</w:t>
            </w:r>
          </w:p>
          <w:p w14:paraId="160E259B" w14:textId="77777777" w:rsidR="00E75D61" w:rsidRPr="002C0DD6" w:rsidRDefault="009C473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6"/>
              </w:tabs>
              <w:spacing w:line="276" w:lineRule="auto"/>
              <w:ind w:left="38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kopia jest potwierdzona za zgodność z oryginałem,</w:t>
            </w:r>
          </w:p>
          <w:p w14:paraId="37C56BAC" w14:textId="77777777" w:rsidR="00E75D61" w:rsidRPr="002C0DD6" w:rsidRDefault="009C473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6"/>
              </w:tabs>
              <w:spacing w:line="276" w:lineRule="auto"/>
              <w:ind w:left="385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dokument jest wypełniony i podpisany,</w:t>
            </w:r>
          </w:p>
          <w:p w14:paraId="2BC08073" w14:textId="1A9BA44F" w:rsidR="00E75D61" w:rsidRPr="002C0DD6" w:rsidRDefault="009C473A" w:rsidP="002C0DD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6"/>
              </w:tabs>
              <w:spacing w:line="276" w:lineRule="auto"/>
              <w:ind w:left="243" w:hanging="24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zaświadczenie jest wydane na podstawie przepisów o postępowaniu </w:t>
            </w:r>
            <w:r w:rsidR="002C0DD6"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lastRenderedPageBreak/>
              <w:t>w</w:t>
            </w:r>
            <w:r w:rsidR="002C0DD6" w:rsidRPr="002C0DD6">
              <w:rPr>
                <w:rFonts w:ascii="Arial Narrow" w:hAnsi="Arial Narrow" w:cs="Calibri"/>
                <w:spacing w:val="-1"/>
                <w:sz w:val="22"/>
                <w:szCs w:val="22"/>
              </w:rPr>
              <w:t xml:space="preserve"> </w:t>
            </w:r>
            <w:r w:rsidRPr="002C0DD6">
              <w:rPr>
                <w:rFonts w:ascii="Arial Narrow" w:hAnsi="Arial Narrow" w:cs="Calibri"/>
                <w:sz w:val="22"/>
                <w:szCs w:val="22"/>
              </w:rPr>
              <w:t>sprawach dotyczących pomocy publicznej.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C82E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6006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A434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344F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AB472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29AB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53AD4096" w14:textId="77777777">
        <w:trPr>
          <w:trHeight w:val="1545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55698" w14:textId="77777777" w:rsidR="00E75D61" w:rsidRPr="002C0DD6" w:rsidRDefault="009C473A">
            <w:pPr>
              <w:shd w:val="clear" w:color="auto" w:fill="FFFFFF"/>
              <w:snapToGrid w:val="0"/>
              <w:spacing w:line="276" w:lineRule="auto"/>
              <w:ind w:left="104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 xml:space="preserve">Formularz informacji przedstawianych przez podmiot ubiegający się o pomoc </w:t>
            </w:r>
            <w:r w:rsidRPr="002C0DD6">
              <w:rPr>
                <w:rFonts w:ascii="Arial Narrow" w:hAnsi="Arial Narrow" w:cs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2C0DD6">
              <w:rPr>
                <w:rFonts w:ascii="Arial Narrow" w:hAnsi="Arial Narrow" w:cs="Calibri"/>
                <w:b/>
                <w:i/>
                <w:sz w:val="22"/>
                <w:szCs w:val="22"/>
              </w:rPr>
              <w:t>minimis</w:t>
            </w:r>
            <w:proofErr w:type="spellEnd"/>
            <w:r w:rsidRPr="002C0DD6">
              <w:rPr>
                <w:rStyle w:val="Odwoanieprzypisudolnego"/>
                <w:rFonts w:ascii="Arial Narrow" w:hAnsi="Arial Narrow" w:cs="Calibri"/>
                <w:b/>
                <w:i/>
                <w:sz w:val="22"/>
                <w:szCs w:val="22"/>
              </w:rPr>
              <w:footnoteReference w:id="6"/>
            </w:r>
            <w:r w:rsidRPr="002C0DD6">
              <w:rPr>
                <w:rFonts w:ascii="Arial Narrow" w:hAnsi="Arial Narrow" w:cs="Calibri"/>
                <w:b/>
                <w:i/>
                <w:sz w:val="22"/>
                <w:szCs w:val="22"/>
              </w:rPr>
              <w:t>:</w:t>
            </w:r>
          </w:p>
          <w:p w14:paraId="6267C355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 zgodny z obowiązującym wzorem i instrukcją wypełnienia.</w:t>
            </w:r>
          </w:p>
          <w:p w14:paraId="41BD83F9" w14:textId="77777777" w:rsidR="00E75D61" w:rsidRPr="002C0DD6" w:rsidRDefault="009C47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wypełniony i podpisany</w:t>
            </w:r>
          </w:p>
          <w:p w14:paraId="1E7CB71C" w14:textId="77777777" w:rsidR="00E75D61" w:rsidRPr="002C0DD6" w:rsidRDefault="009C47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załączony w 2 egzemplarzach,</w:t>
            </w:r>
          </w:p>
          <w:p w14:paraId="318963DF" w14:textId="77777777" w:rsidR="00E75D61" w:rsidRPr="002C0DD6" w:rsidRDefault="009C473A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kopia jest potwierdzona za zgodność z oryginałem.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C92C69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06B9C68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001479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C232D1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C8593AA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E9F2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5B38ABB6" w14:textId="77777777">
        <w:trPr>
          <w:trHeight w:val="2422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3A005" w14:textId="77777777" w:rsidR="00E75D61" w:rsidRPr="002C0DD6" w:rsidRDefault="009C473A" w:rsidP="002C0DD6">
            <w:pPr>
              <w:shd w:val="clear" w:color="auto" w:fill="FFFFFF"/>
              <w:tabs>
                <w:tab w:val="left" w:pos="6339"/>
              </w:tabs>
              <w:snapToGrid w:val="0"/>
              <w:spacing w:line="276" w:lineRule="auto"/>
              <w:ind w:left="104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Oświadczenie o niekorzystaniu równolegle z innych środków publicznych, w tym zwłaszcza ze środków Funduszu Pracy, PFRON oraz środków oferowanych w ramach RPO WP na pokrycie tych samych wydatków związanych z podjęciem oraz prowadzeniem działalności gospodarczej</w:t>
            </w:r>
            <w:r w:rsidRPr="002C0DD6">
              <w:rPr>
                <w:rStyle w:val="Odwoanieprzypisudolnego"/>
                <w:rFonts w:ascii="Arial Narrow" w:hAnsi="Arial Narrow" w:cs="Calibri"/>
                <w:b/>
                <w:sz w:val="22"/>
                <w:szCs w:val="22"/>
              </w:rPr>
              <w:footnoteReference w:id="7"/>
            </w:r>
            <w:r w:rsidRPr="002C0DD6">
              <w:rPr>
                <w:rFonts w:ascii="Arial Narrow" w:hAnsi="Arial Narrow" w:cs="Calibri"/>
                <w:b/>
                <w:sz w:val="22"/>
                <w:szCs w:val="22"/>
              </w:rPr>
              <w:t>:</w:t>
            </w:r>
          </w:p>
          <w:p w14:paraId="126EBE61" w14:textId="77777777" w:rsidR="00E75D61" w:rsidRPr="002C0DD6" w:rsidRDefault="009C473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246" w:hanging="24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załączony w 2 egzemplarzach,</w:t>
            </w:r>
          </w:p>
          <w:p w14:paraId="3D8A4B8E" w14:textId="77777777" w:rsidR="00E75D61" w:rsidRPr="002C0DD6" w:rsidRDefault="009C473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246" w:hanging="24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 xml:space="preserve">kopia jest potwierdzona za zgodność z oryginałem.- jest sporządzone zgodnie z obowiązującym wzorem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8168E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1D8A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1792E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28C83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55D45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81E8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509F3151" w14:textId="77777777">
        <w:trPr>
          <w:trHeight w:val="197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05091" w14:textId="77777777" w:rsidR="00E75D61" w:rsidRPr="002C0DD6" w:rsidRDefault="009C473A">
            <w:pPr>
              <w:shd w:val="clear" w:color="auto" w:fill="FFFFFF"/>
              <w:snapToGrid w:val="0"/>
              <w:spacing w:line="276" w:lineRule="auto"/>
              <w:ind w:left="104"/>
              <w:rPr>
                <w:rFonts w:ascii="Arial Narrow" w:hAnsi="Arial Narrow" w:cs="Calibri"/>
                <w:b/>
                <w:bCs/>
                <w:spacing w:val="-1"/>
                <w:sz w:val="22"/>
                <w:szCs w:val="22"/>
                <w:vertAlign w:val="superscript"/>
              </w:rPr>
            </w:pPr>
            <w:r w:rsidRPr="002C0DD6">
              <w:rPr>
                <w:rFonts w:ascii="Arial Narrow" w:hAnsi="Arial Narrow" w:cs="Calibri"/>
                <w:b/>
                <w:bCs/>
                <w:spacing w:val="-1"/>
                <w:sz w:val="22"/>
                <w:szCs w:val="22"/>
              </w:rPr>
              <w:lastRenderedPageBreak/>
              <w:t>Harmonogram realizacji zaplanowanych działań</w:t>
            </w:r>
            <w:r w:rsidRPr="002C0DD6">
              <w:rPr>
                <w:rStyle w:val="Odwoanieprzypisudolnego"/>
                <w:rFonts w:ascii="Arial Narrow" w:hAnsi="Arial Narrow" w:cs="Calibri"/>
                <w:b/>
                <w:bCs/>
                <w:spacing w:val="-1"/>
                <w:sz w:val="22"/>
                <w:szCs w:val="22"/>
              </w:rPr>
              <w:footnoteReference w:id="8"/>
            </w:r>
            <w:r w:rsidRPr="002C0DD6">
              <w:rPr>
                <w:rFonts w:ascii="Arial Narrow" w:hAnsi="Arial Narrow" w:cs="Calibri"/>
                <w:b/>
                <w:bCs/>
                <w:spacing w:val="-1"/>
                <w:sz w:val="22"/>
                <w:szCs w:val="22"/>
              </w:rPr>
              <w:t>:</w:t>
            </w:r>
          </w:p>
          <w:p w14:paraId="7ABF9048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0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wypełniony i podpisany,</w:t>
            </w:r>
          </w:p>
          <w:p w14:paraId="220F108C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sporządzone zgodnie z obowiązującym wzorem i instrukcją wypełnienia,</w:t>
            </w:r>
          </w:p>
          <w:p w14:paraId="36FA7E09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załączony w 2 egzemplarzach,</w:t>
            </w:r>
          </w:p>
          <w:p w14:paraId="42C1FB6E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kopia jest potwierdzona za zgodność z oryginałem.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D794D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5A278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6AF6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506FF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A3E07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60C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E75D61" w:rsidRPr="002C0DD6" w14:paraId="37800B52" w14:textId="77777777">
        <w:trPr>
          <w:trHeight w:val="1976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3E2D8" w14:textId="0E783C6C" w:rsidR="00E75D61" w:rsidRPr="002C0DD6" w:rsidRDefault="009C473A" w:rsidP="002C0DD6">
            <w:pPr>
              <w:shd w:val="clear" w:color="auto" w:fill="FFFFFF"/>
              <w:snapToGrid w:val="0"/>
              <w:spacing w:line="276" w:lineRule="auto"/>
              <w:ind w:left="104"/>
              <w:jc w:val="both"/>
              <w:rPr>
                <w:rFonts w:ascii="Arial Narrow" w:hAnsi="Arial Narrow" w:cs="Calibri"/>
                <w:bCs/>
                <w:spacing w:val="-1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b/>
                <w:bCs/>
                <w:spacing w:val="-1"/>
                <w:sz w:val="22"/>
                <w:szCs w:val="22"/>
              </w:rPr>
              <w:t xml:space="preserve">Harmonogram rzeczowo-finansowy </w:t>
            </w:r>
            <w:r w:rsidRPr="002C0DD6">
              <w:rPr>
                <w:rFonts w:ascii="Arial Narrow" w:hAnsi="Arial Narrow" w:cs="Calibri"/>
                <w:bCs/>
                <w:spacing w:val="-1"/>
                <w:sz w:val="22"/>
                <w:szCs w:val="22"/>
              </w:rPr>
              <w:t xml:space="preserve">(załącznik do wniosku </w:t>
            </w:r>
            <w:r w:rsidR="002C0DD6" w:rsidRPr="002C0DD6">
              <w:rPr>
                <w:rFonts w:ascii="Arial Narrow" w:hAnsi="Arial Narrow" w:cs="Calibri"/>
                <w:bCs/>
                <w:spacing w:val="-1"/>
                <w:sz w:val="22"/>
                <w:szCs w:val="22"/>
              </w:rPr>
              <w:br/>
            </w:r>
            <w:r w:rsidRPr="002C0DD6">
              <w:rPr>
                <w:rFonts w:ascii="Arial Narrow" w:hAnsi="Arial Narrow" w:cs="Calibri"/>
                <w:bCs/>
                <w:spacing w:val="-1"/>
                <w:sz w:val="22"/>
                <w:szCs w:val="22"/>
              </w:rPr>
              <w:t>o przyznanie wsparcia pomostowego)</w:t>
            </w:r>
          </w:p>
          <w:p w14:paraId="0F9239F6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0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wypełniony i podpisany,</w:t>
            </w:r>
          </w:p>
          <w:p w14:paraId="77C63C66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jest sporządzone zgodnie z obowiązującym wzorem i instrukcją wypełnienia,</w:t>
            </w:r>
          </w:p>
          <w:p w14:paraId="0B081170" w14:textId="77777777" w:rsidR="00E75D61" w:rsidRPr="002C0DD6" w:rsidRDefault="009C473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2"/>
              </w:tabs>
              <w:spacing w:line="276" w:lineRule="auto"/>
              <w:ind w:left="104" w:hanging="10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załączony w 2 egzemplarzach,</w:t>
            </w:r>
          </w:p>
          <w:p w14:paraId="4F91BD3E" w14:textId="77777777" w:rsidR="00E75D61" w:rsidRPr="002C0DD6" w:rsidRDefault="009C473A">
            <w:pPr>
              <w:shd w:val="clear" w:color="auto" w:fill="FFFFFF"/>
              <w:snapToGrid w:val="0"/>
              <w:spacing w:line="276" w:lineRule="auto"/>
              <w:ind w:left="104"/>
              <w:rPr>
                <w:rFonts w:ascii="Arial Narrow" w:hAnsi="Arial Narrow" w:cs="Calibri"/>
                <w:bCs/>
                <w:spacing w:val="-1"/>
                <w:sz w:val="22"/>
                <w:szCs w:val="22"/>
              </w:rPr>
            </w:pPr>
            <w:r w:rsidRPr="002C0DD6">
              <w:rPr>
                <w:rFonts w:ascii="Arial Narrow" w:hAnsi="Arial Narrow" w:cs="Calibri"/>
                <w:sz w:val="22"/>
                <w:szCs w:val="22"/>
              </w:rPr>
              <w:t>- kopia jest potwierdzona za zgodność z oryginałem.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15DF46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33B8C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04FC4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0C6E1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A73D0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9D6BD" w14:textId="77777777" w:rsidR="00E75D61" w:rsidRPr="002C0DD6" w:rsidRDefault="00E75D61"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63F099A" w14:textId="77777777" w:rsidR="00E75D61" w:rsidRPr="002C0DD6" w:rsidRDefault="009C473A">
      <w:pPr>
        <w:shd w:val="clear" w:color="auto" w:fill="FFFFFF"/>
        <w:rPr>
          <w:rFonts w:ascii="Arial Narrow" w:hAnsi="Arial Narrow"/>
          <w:spacing w:val="-2"/>
          <w:sz w:val="22"/>
          <w:szCs w:val="22"/>
        </w:rPr>
      </w:pP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  <w:t>Podpis</w:t>
      </w:r>
      <w:r w:rsidRPr="002C0DD6">
        <w:rPr>
          <w:rFonts w:ascii="Arial Narrow" w:hAnsi="Arial Narrow"/>
          <w:bCs/>
          <w:sz w:val="22"/>
          <w:szCs w:val="22"/>
        </w:rPr>
        <w:t xml:space="preserve"> osoby sprawdzaj</w:t>
      </w:r>
      <w:r w:rsidRPr="002C0DD6">
        <w:rPr>
          <w:rFonts w:ascii="Arial Narrow" w:hAnsi="Arial Narrow"/>
          <w:sz w:val="22"/>
          <w:szCs w:val="22"/>
        </w:rPr>
        <w:t>ą</w:t>
      </w:r>
      <w:r w:rsidRPr="002C0DD6">
        <w:rPr>
          <w:rFonts w:ascii="Arial Narrow" w:hAnsi="Arial Narrow"/>
          <w:bCs/>
          <w:sz w:val="22"/>
          <w:szCs w:val="22"/>
        </w:rPr>
        <w:t>cej</w:t>
      </w:r>
      <w:r w:rsidRPr="002C0DD6">
        <w:rPr>
          <w:rFonts w:ascii="Arial Narrow" w:hAnsi="Arial Narrow"/>
          <w:spacing w:val="-2"/>
          <w:sz w:val="22"/>
          <w:szCs w:val="22"/>
        </w:rPr>
        <w:t xml:space="preserve">: </w:t>
      </w: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</w:r>
      <w:r w:rsidRPr="002C0DD6">
        <w:rPr>
          <w:rFonts w:ascii="Arial Narrow" w:hAnsi="Arial Narrow"/>
          <w:spacing w:val="-2"/>
          <w:sz w:val="22"/>
          <w:szCs w:val="22"/>
        </w:rPr>
        <w:br/>
        <w:t>Podpis</w:t>
      </w:r>
      <w:r w:rsidRPr="002C0DD6">
        <w:rPr>
          <w:rFonts w:ascii="Arial Narrow" w:hAnsi="Arial Narrow"/>
          <w:bCs/>
          <w:sz w:val="22"/>
          <w:szCs w:val="22"/>
        </w:rPr>
        <w:t xml:space="preserve"> osoby weryfikującej</w:t>
      </w:r>
      <w:r w:rsidRPr="002C0DD6">
        <w:rPr>
          <w:rFonts w:ascii="Arial Narrow" w:hAnsi="Arial Narrow"/>
          <w:spacing w:val="-2"/>
          <w:sz w:val="22"/>
          <w:szCs w:val="22"/>
        </w:rPr>
        <w:t>:</w:t>
      </w:r>
    </w:p>
    <w:sectPr w:rsidR="00E75D61" w:rsidRPr="002C0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7F3A" w14:textId="77777777" w:rsidR="00631016" w:rsidRDefault="00631016">
      <w:pPr>
        <w:spacing w:after="0" w:line="240" w:lineRule="auto"/>
      </w:pPr>
      <w:r>
        <w:separator/>
      </w:r>
    </w:p>
  </w:endnote>
  <w:endnote w:type="continuationSeparator" w:id="0">
    <w:p w14:paraId="6551F5D5" w14:textId="77777777" w:rsidR="00631016" w:rsidRDefault="0063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486E" w14:textId="77777777" w:rsidR="00E75D61" w:rsidRDefault="009C473A">
    <w:pPr>
      <w:pStyle w:val="Stopka"/>
      <w:tabs>
        <w:tab w:val="clear" w:pos="4536"/>
        <w:tab w:val="clear" w:pos="9072"/>
        <w:tab w:val="left" w:pos="3810"/>
      </w:tabs>
    </w:pPr>
    <w:r>
      <w:tab/>
    </w:r>
    <w:r>
      <w:rPr>
        <w:noProof/>
      </w:rPr>
      <w:drawing>
        <wp:anchor distT="0" distB="0" distL="114300" distR="114300" simplePos="0" relativeHeight="251658240" behindDoc="0" locked="0" layoutInCell="0" allowOverlap="1" wp14:anchorId="6A8CCEF4" wp14:editId="36EC5409">
          <wp:simplePos x="0" y="0"/>
          <wp:positionH relativeFrom="page">
            <wp:posOffset>424815</wp:posOffset>
          </wp:positionH>
          <wp:positionV relativeFrom="page">
            <wp:posOffset>10126345</wp:posOffset>
          </wp:positionV>
          <wp:extent cx="7016115" cy="194310"/>
          <wp:effectExtent l="0" t="0" r="13335" b="15240"/>
          <wp:wrapNone/>
          <wp:docPr id="1" name="Obraz 2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B02A" w14:textId="77777777" w:rsidR="00E75D61" w:rsidRDefault="009C473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1595AED" wp14:editId="1C02036D">
          <wp:simplePos x="0" y="0"/>
          <wp:positionH relativeFrom="column">
            <wp:posOffset>-629920</wp:posOffset>
          </wp:positionH>
          <wp:positionV relativeFrom="page">
            <wp:posOffset>10058400</wp:posOffset>
          </wp:positionV>
          <wp:extent cx="7019925" cy="363855"/>
          <wp:effectExtent l="0" t="0" r="9525" b="17145"/>
          <wp:wrapNone/>
          <wp:docPr id="2" name="Obraz 13" descr="listownik-DEFS-stopka-bez-danych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listownik-DEFS-stopka-bez-danych-Pomorskie-FE-UMWP-UE-EFSI-20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BAE8" w14:textId="77777777" w:rsidR="00631016" w:rsidRDefault="00631016">
      <w:pPr>
        <w:spacing w:after="0" w:line="240" w:lineRule="auto"/>
      </w:pPr>
      <w:r>
        <w:separator/>
      </w:r>
    </w:p>
  </w:footnote>
  <w:footnote w:type="continuationSeparator" w:id="0">
    <w:p w14:paraId="133CFFD3" w14:textId="77777777" w:rsidR="00631016" w:rsidRDefault="00631016">
      <w:pPr>
        <w:spacing w:after="0" w:line="240" w:lineRule="auto"/>
      </w:pPr>
      <w:r>
        <w:continuationSeparator/>
      </w:r>
    </w:p>
  </w:footnote>
  <w:footnote w:id="1">
    <w:p w14:paraId="144A3176" w14:textId="77777777" w:rsidR="00E75D61" w:rsidRPr="002C0DD6" w:rsidRDefault="009C473A">
      <w:pPr>
        <w:pStyle w:val="Tekstprzypisudolnego"/>
        <w:ind w:left="142" w:hanging="142"/>
        <w:rPr>
          <w:rFonts w:ascii="Arial Narrow" w:hAnsi="Arial Narrow"/>
        </w:rPr>
      </w:pPr>
      <w:r w:rsidRPr="002C0DD6">
        <w:rPr>
          <w:rStyle w:val="Odwoanieprzypisudolnego"/>
          <w:rFonts w:ascii="Arial Narrow" w:hAnsi="Arial Narrow"/>
        </w:rPr>
        <w:footnoteRef/>
      </w:r>
      <w:r w:rsidRPr="002C0DD6">
        <w:rPr>
          <w:rFonts w:ascii="Arial Narrow" w:hAnsi="Arial Narrow" w:cs="Calibri"/>
        </w:rPr>
        <w:t>Niepotrzebne skreślić.</w:t>
      </w:r>
    </w:p>
  </w:footnote>
  <w:footnote w:id="2">
    <w:p w14:paraId="7D582C91" w14:textId="228FC802" w:rsidR="00E75D61" w:rsidRPr="002C0DD6" w:rsidRDefault="009C473A">
      <w:pPr>
        <w:pStyle w:val="Tekstprzypisudolnego"/>
        <w:ind w:left="142" w:hanging="142"/>
        <w:jc w:val="both"/>
        <w:rPr>
          <w:rFonts w:ascii="Arial Narrow" w:hAnsi="Arial Narrow" w:cs="Calibri"/>
        </w:rPr>
      </w:pPr>
      <w:r w:rsidRPr="002C0DD6">
        <w:rPr>
          <w:rStyle w:val="Odwoanieprzypisudolnego"/>
          <w:rFonts w:ascii="Arial Narrow" w:hAnsi="Arial Narrow" w:cs="Calibri"/>
        </w:rPr>
        <w:footnoteRef/>
      </w:r>
      <w:r w:rsidR="002C0DD6">
        <w:rPr>
          <w:rFonts w:ascii="Arial Narrow" w:hAnsi="Arial Narrow" w:cs="Calibri"/>
          <w:spacing w:val="-9"/>
        </w:rPr>
        <w:t xml:space="preserve"> </w:t>
      </w:r>
      <w:r w:rsidRPr="002C0DD6">
        <w:rPr>
          <w:rFonts w:ascii="Arial Narrow" w:hAnsi="Arial Narrow" w:cs="Calibri"/>
          <w:spacing w:val="-9"/>
        </w:rPr>
        <w:t xml:space="preserve">W każdym przypadku, w którym jest mowa o kopii potwierdzonej za zgodność z oryginałem należy przez to rozumieć kopię </w:t>
      </w:r>
      <w:r w:rsidRPr="002C0DD6">
        <w:rPr>
          <w:rFonts w:ascii="Arial Narrow" w:hAnsi="Arial Narrow" w:cs="Calibri"/>
          <w:spacing w:val="-8"/>
        </w:rPr>
        <w:t xml:space="preserve">poświadczoną za zgodność z oryginałem na każdej stronie lub przez umieszczenie klauzuli „za zgodność z oryginałem od strony </w:t>
      </w:r>
      <w:r w:rsidRPr="002C0DD6">
        <w:rPr>
          <w:rFonts w:ascii="Arial Narrow" w:hAnsi="Arial Narrow" w:cs="Calibri"/>
        </w:rPr>
        <w:t>...do strony...”, własnoręcznym podpisem przez osobę upoważnioną przez wnioskodawcę.</w:t>
      </w:r>
    </w:p>
  </w:footnote>
  <w:footnote w:id="3">
    <w:p w14:paraId="3AB2B96D" w14:textId="452FD2EA" w:rsidR="00E75D61" w:rsidRDefault="009C473A">
      <w:pPr>
        <w:shd w:val="clear" w:color="auto" w:fill="FFFFFF"/>
        <w:tabs>
          <w:tab w:val="left" w:pos="187"/>
        </w:tabs>
        <w:spacing w:line="230" w:lineRule="exact"/>
        <w:ind w:left="142" w:hanging="142"/>
        <w:jc w:val="both"/>
        <w:rPr>
          <w:rFonts w:ascii="Calibri" w:hAnsi="Calibri"/>
          <w:szCs w:val="18"/>
        </w:rPr>
      </w:pPr>
      <w:r>
        <w:rPr>
          <w:rStyle w:val="Odwoanieprzypisudolnego"/>
          <w:rFonts w:ascii="Calibri" w:hAnsi="Calibri"/>
          <w:szCs w:val="18"/>
        </w:rPr>
        <w:footnoteRef/>
      </w:r>
      <w:r>
        <w:rPr>
          <w:rFonts w:ascii="Calibri" w:hAnsi="Calibri"/>
          <w:szCs w:val="18"/>
        </w:rPr>
        <w:t xml:space="preserve"> </w:t>
      </w:r>
      <w:r w:rsidRPr="002C0DD6">
        <w:rPr>
          <w:rFonts w:ascii="Arial Narrow" w:hAnsi="Arial Narrow"/>
          <w:szCs w:val="18"/>
        </w:rPr>
        <w:t xml:space="preserve">Dotyczy wniosku o przyznanie jednorazowej dotacji inwestycyjnej na rozpoczęcie działalności gospodarczej oraz wniosku </w:t>
      </w:r>
      <w:r w:rsidR="002C0DD6">
        <w:rPr>
          <w:rFonts w:ascii="Arial Narrow" w:hAnsi="Arial Narrow"/>
          <w:szCs w:val="18"/>
        </w:rPr>
        <w:br/>
        <w:t>o</w:t>
      </w:r>
      <w:r w:rsidRPr="002C0DD6">
        <w:rPr>
          <w:rFonts w:ascii="Arial Narrow" w:hAnsi="Arial Narrow"/>
          <w:szCs w:val="18"/>
        </w:rPr>
        <w:t xml:space="preserve"> przyznanie podstawowego wsparcia pomostowego.</w:t>
      </w:r>
    </w:p>
  </w:footnote>
  <w:footnote w:id="4">
    <w:p w14:paraId="75806316" w14:textId="05576283" w:rsidR="00E75D61" w:rsidRPr="002C0DD6" w:rsidRDefault="009C473A">
      <w:pPr>
        <w:pStyle w:val="Tekstprzypisudolnego"/>
        <w:ind w:left="142" w:hanging="142"/>
        <w:jc w:val="both"/>
        <w:rPr>
          <w:rFonts w:ascii="Arial Narrow" w:hAnsi="Arial Narrow" w:cs="Calibri"/>
        </w:rPr>
      </w:pPr>
      <w:r>
        <w:rPr>
          <w:rStyle w:val="Odwoanieprzypisudolnego"/>
        </w:rPr>
        <w:footnoteRef/>
      </w:r>
      <w:r w:rsidR="002C0DD6">
        <w:rPr>
          <w:rFonts w:ascii="Arial Narrow" w:hAnsi="Arial Narrow" w:cs="Calibri"/>
        </w:rPr>
        <w:t xml:space="preserve"> </w:t>
      </w:r>
      <w:r w:rsidRPr="002C0DD6">
        <w:rPr>
          <w:rFonts w:ascii="Arial Narrow" w:hAnsi="Arial Narrow" w:cs="Calibri"/>
        </w:rPr>
        <w:t xml:space="preserve">Dotyczy wniosku o przyznanie jednorazowej dotacji inwestycyjnej na rozpoczęcie działalności gospodarczej, wniosku </w:t>
      </w:r>
      <w:r w:rsidR="002C0DD6">
        <w:rPr>
          <w:rFonts w:ascii="Arial Narrow" w:hAnsi="Arial Narrow" w:cs="Calibri"/>
        </w:rPr>
        <w:br/>
      </w:r>
      <w:r w:rsidRPr="002C0DD6">
        <w:rPr>
          <w:rFonts w:ascii="Arial Narrow" w:hAnsi="Arial Narrow" w:cs="Calibri"/>
        </w:rPr>
        <w:t xml:space="preserve">o przyznanie podstawowego wsparcia pomostowego oraz </w:t>
      </w:r>
      <w:r w:rsidRPr="002C0DD6">
        <w:rPr>
          <w:rFonts w:ascii="Arial Narrow" w:hAnsi="Arial Narrow" w:cs="Calibri"/>
          <w:spacing w:val="-1"/>
        </w:rPr>
        <w:t>wniosku o przyznanie przedłużonego wsparcia pomostowego.</w:t>
      </w:r>
    </w:p>
  </w:footnote>
  <w:footnote w:id="5">
    <w:p w14:paraId="596630B0" w14:textId="046AFCC8" w:rsidR="00E75D61" w:rsidRDefault="009C473A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2C0DD6">
        <w:rPr>
          <w:rStyle w:val="Odwoanieprzypisudolnego"/>
          <w:rFonts w:ascii="Arial Narrow" w:hAnsi="Arial Narrow"/>
        </w:rPr>
        <w:footnoteRef/>
      </w:r>
      <w:r w:rsidR="002C0DD6">
        <w:rPr>
          <w:rFonts w:ascii="Arial Narrow" w:hAnsi="Arial Narrow" w:cs="Calibri"/>
        </w:rPr>
        <w:t xml:space="preserve"> </w:t>
      </w:r>
      <w:r w:rsidRPr="002C0DD6">
        <w:rPr>
          <w:rFonts w:ascii="Arial Narrow" w:hAnsi="Arial Narrow" w:cs="Calibri"/>
        </w:rPr>
        <w:t xml:space="preserve">Dotyczy wniosku o przyznanie jednorazowej dotacji inwestycyjnej na rozpoczęcie działalności gospodarczej, wniosku </w:t>
      </w:r>
      <w:r w:rsidR="002C0DD6">
        <w:rPr>
          <w:rFonts w:ascii="Arial Narrow" w:hAnsi="Arial Narrow" w:cs="Calibri"/>
        </w:rPr>
        <w:br/>
      </w:r>
      <w:r w:rsidRPr="002C0DD6">
        <w:rPr>
          <w:rFonts w:ascii="Arial Narrow" w:hAnsi="Arial Narrow" w:cs="Calibri"/>
        </w:rPr>
        <w:t xml:space="preserve">o przyznanie podstawowego wsparcia pomostowego oraz </w:t>
      </w:r>
      <w:r w:rsidRPr="002C0DD6">
        <w:rPr>
          <w:rFonts w:ascii="Arial Narrow" w:hAnsi="Arial Narrow" w:cs="Calibri"/>
          <w:spacing w:val="-1"/>
        </w:rPr>
        <w:t>wniosku o przyznanie przedłużonego wsparcia pomostowego</w:t>
      </w:r>
    </w:p>
  </w:footnote>
  <w:footnote w:id="6">
    <w:p w14:paraId="4066A6C8" w14:textId="59F90548" w:rsidR="00E75D61" w:rsidRPr="002C0DD6" w:rsidRDefault="009C473A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2C0DD6">
        <w:rPr>
          <w:rStyle w:val="Odwoanieprzypisudolnego"/>
          <w:rFonts w:ascii="Arial Narrow" w:hAnsi="Arial Narrow"/>
        </w:rPr>
        <w:footnoteRef/>
      </w:r>
      <w:r w:rsidR="002C0DD6">
        <w:rPr>
          <w:rFonts w:ascii="Arial Narrow" w:hAnsi="Arial Narrow" w:cs="Calibri"/>
        </w:rPr>
        <w:t xml:space="preserve"> </w:t>
      </w:r>
      <w:r w:rsidRPr="002C0DD6">
        <w:rPr>
          <w:rFonts w:ascii="Arial Narrow" w:hAnsi="Arial Narrow" w:cs="Calibri"/>
        </w:rPr>
        <w:t xml:space="preserve">Dotyczy wniosku o przyznanie jednorazowej dotacji inwestycyjnej na rozpoczęcie działalności gospodarczej, wniosku </w:t>
      </w:r>
      <w:r w:rsidR="002C0DD6">
        <w:rPr>
          <w:rFonts w:ascii="Arial Narrow" w:hAnsi="Arial Narrow" w:cs="Calibri"/>
        </w:rPr>
        <w:br/>
      </w:r>
      <w:r w:rsidRPr="002C0DD6">
        <w:rPr>
          <w:rFonts w:ascii="Arial Narrow" w:hAnsi="Arial Narrow" w:cs="Calibri"/>
        </w:rPr>
        <w:t xml:space="preserve">o przyznanie podstawowego wsparcia pomostowego oraz </w:t>
      </w:r>
      <w:r w:rsidRPr="002C0DD6">
        <w:rPr>
          <w:rFonts w:ascii="Arial Narrow" w:hAnsi="Arial Narrow" w:cs="Calibri"/>
          <w:spacing w:val="-1"/>
        </w:rPr>
        <w:t>wniosku o przyznanie przedłużonego wsparcia pomostowego</w:t>
      </w:r>
    </w:p>
  </w:footnote>
  <w:footnote w:id="7">
    <w:p w14:paraId="3D190E23" w14:textId="414C7B11" w:rsidR="00E75D61" w:rsidRDefault="009C473A">
      <w:pPr>
        <w:pStyle w:val="Tekstprzypisudolnego"/>
        <w:ind w:left="142" w:hanging="142"/>
        <w:jc w:val="both"/>
      </w:pPr>
      <w:r w:rsidRPr="002C0DD6">
        <w:rPr>
          <w:rStyle w:val="Odwoanieprzypisudolnego"/>
          <w:rFonts w:ascii="Arial Narrow" w:hAnsi="Arial Narrow"/>
        </w:rPr>
        <w:footnoteRef/>
      </w:r>
      <w:r w:rsidR="002C0DD6">
        <w:rPr>
          <w:rFonts w:ascii="Arial Narrow" w:hAnsi="Arial Narrow" w:cs="Calibri"/>
        </w:rPr>
        <w:t xml:space="preserve"> </w:t>
      </w:r>
      <w:r w:rsidRPr="002C0DD6">
        <w:rPr>
          <w:rFonts w:ascii="Arial Narrow" w:hAnsi="Arial Narrow" w:cs="Calibri"/>
        </w:rPr>
        <w:t xml:space="preserve">Dotyczy wniosku o przyznanie jednorazowej dotacji inwestycyjnej na rozpoczęcie działalności gospodarczej, wniosku </w:t>
      </w:r>
      <w:r w:rsidR="002C0DD6">
        <w:rPr>
          <w:rFonts w:ascii="Arial Narrow" w:hAnsi="Arial Narrow" w:cs="Calibri"/>
        </w:rPr>
        <w:br/>
      </w:r>
      <w:r w:rsidRPr="002C0DD6">
        <w:rPr>
          <w:rFonts w:ascii="Arial Narrow" w:hAnsi="Arial Narrow" w:cs="Calibri"/>
        </w:rPr>
        <w:t xml:space="preserve">o przyznanie podstawowego wsparcia pomostowego oraz </w:t>
      </w:r>
      <w:r w:rsidRPr="002C0DD6">
        <w:rPr>
          <w:rFonts w:ascii="Arial Narrow" w:hAnsi="Arial Narrow" w:cs="Calibri"/>
          <w:spacing w:val="-1"/>
        </w:rPr>
        <w:t>wniosku o przyznanie przedłużonego wsparcia pomostowego</w:t>
      </w:r>
    </w:p>
  </w:footnote>
  <w:footnote w:id="8">
    <w:p w14:paraId="0540397F" w14:textId="16331777" w:rsidR="00E75D61" w:rsidRDefault="009C473A">
      <w:pPr>
        <w:pStyle w:val="Tekstprzypisudolnego"/>
      </w:pPr>
      <w:r>
        <w:rPr>
          <w:rStyle w:val="Odwoanieprzypisudolnego"/>
        </w:rPr>
        <w:footnoteRef/>
      </w:r>
      <w:r w:rsidR="00BA14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Dotyczy wniosku o przyznanie jednorazowej dotacji inwestycyjnej na rozpoczęcie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EDB" w14:textId="77777777" w:rsidR="00E75D61" w:rsidRDefault="009C473A">
    <w:pPr>
      <w:pStyle w:val="Nagwek"/>
      <w:tabs>
        <w:tab w:val="clear" w:pos="4536"/>
        <w:tab w:val="clear" w:pos="9072"/>
        <w:tab w:val="left" w:pos="2760"/>
      </w:tabs>
      <w:ind w:left="-709" w:firstLine="142"/>
    </w:pPr>
    <w:r>
      <w:tab/>
    </w:r>
    <w:r>
      <w:rPr>
        <w:noProof/>
      </w:rPr>
      <w:drawing>
        <wp:inline distT="0" distB="0" distL="114300" distR="114300" wp14:anchorId="0BCF8B97" wp14:editId="342AD727">
          <wp:extent cx="6902450" cy="819150"/>
          <wp:effectExtent l="0" t="0" r="12700" b="0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8FB6" w14:textId="77777777" w:rsidR="00E75D61" w:rsidRDefault="009C473A">
    <w:pPr>
      <w:pStyle w:val="Nagwek"/>
      <w:ind w:hanging="709"/>
    </w:pPr>
    <w:r>
      <w:rPr>
        <w:noProof/>
      </w:rPr>
      <w:drawing>
        <wp:inline distT="0" distB="0" distL="114300" distR="114300" wp14:anchorId="2360BE9A" wp14:editId="517CF1E9">
          <wp:extent cx="6669405" cy="789940"/>
          <wp:effectExtent l="0" t="0" r="17145" b="10160"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940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AAE"/>
    <w:multiLevelType w:val="multilevel"/>
    <w:tmpl w:val="028C6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EDF"/>
    <w:multiLevelType w:val="multilevel"/>
    <w:tmpl w:val="06CA1E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1356"/>
    <w:multiLevelType w:val="multilevel"/>
    <w:tmpl w:val="1D1A13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68F"/>
    <w:multiLevelType w:val="multilevel"/>
    <w:tmpl w:val="438B66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9ED"/>
    <w:multiLevelType w:val="multilevel"/>
    <w:tmpl w:val="460F79ED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D679C"/>
    <w:multiLevelType w:val="multilevel"/>
    <w:tmpl w:val="597D67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299D"/>
    <w:multiLevelType w:val="multilevel"/>
    <w:tmpl w:val="5CF3299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021"/>
    <w:multiLevelType w:val="multilevel"/>
    <w:tmpl w:val="605D102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F32E0"/>
    <w:multiLevelType w:val="multilevel"/>
    <w:tmpl w:val="6E8F32E0"/>
    <w:lvl w:ilvl="0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C7B3FD6"/>
    <w:multiLevelType w:val="multilevel"/>
    <w:tmpl w:val="7C7B3F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5D"/>
    <w:rsid w:val="000114B2"/>
    <w:rsid w:val="000247ED"/>
    <w:rsid w:val="000438A1"/>
    <w:rsid w:val="00046C88"/>
    <w:rsid w:val="0007121B"/>
    <w:rsid w:val="000B5C22"/>
    <w:rsid w:val="000C3B57"/>
    <w:rsid w:val="000E247D"/>
    <w:rsid w:val="000E5A26"/>
    <w:rsid w:val="000F150F"/>
    <w:rsid w:val="00105E7A"/>
    <w:rsid w:val="00106CAD"/>
    <w:rsid w:val="001124DA"/>
    <w:rsid w:val="00122F1D"/>
    <w:rsid w:val="001319CC"/>
    <w:rsid w:val="00133554"/>
    <w:rsid w:val="001344F9"/>
    <w:rsid w:val="00167120"/>
    <w:rsid w:val="00173E60"/>
    <w:rsid w:val="00176693"/>
    <w:rsid w:val="0018265B"/>
    <w:rsid w:val="00182A6D"/>
    <w:rsid w:val="001850FB"/>
    <w:rsid w:val="001A0550"/>
    <w:rsid w:val="001A5A8B"/>
    <w:rsid w:val="001B1464"/>
    <w:rsid w:val="001B69A4"/>
    <w:rsid w:val="001C756A"/>
    <w:rsid w:val="001D541C"/>
    <w:rsid w:val="001E1ABE"/>
    <w:rsid w:val="001F11C7"/>
    <w:rsid w:val="001F7FCC"/>
    <w:rsid w:val="002002A6"/>
    <w:rsid w:val="00202B1F"/>
    <w:rsid w:val="002246BD"/>
    <w:rsid w:val="00226603"/>
    <w:rsid w:val="0022784D"/>
    <w:rsid w:val="00234B64"/>
    <w:rsid w:val="00234B7B"/>
    <w:rsid w:val="00252149"/>
    <w:rsid w:val="002828DF"/>
    <w:rsid w:val="0028307D"/>
    <w:rsid w:val="002A5BFA"/>
    <w:rsid w:val="002A7521"/>
    <w:rsid w:val="002C0219"/>
    <w:rsid w:val="002C0DD6"/>
    <w:rsid w:val="002D44F9"/>
    <w:rsid w:val="002D6CE9"/>
    <w:rsid w:val="002E5DBC"/>
    <w:rsid w:val="002E7B24"/>
    <w:rsid w:val="002F4E2B"/>
    <w:rsid w:val="002F5543"/>
    <w:rsid w:val="003042DB"/>
    <w:rsid w:val="00306FD6"/>
    <w:rsid w:val="00310269"/>
    <w:rsid w:val="00316BF4"/>
    <w:rsid w:val="00353989"/>
    <w:rsid w:val="00373812"/>
    <w:rsid w:val="00375459"/>
    <w:rsid w:val="00386DC2"/>
    <w:rsid w:val="00395884"/>
    <w:rsid w:val="003C10AC"/>
    <w:rsid w:val="003E561F"/>
    <w:rsid w:val="003F5405"/>
    <w:rsid w:val="00402524"/>
    <w:rsid w:val="00420C6E"/>
    <w:rsid w:val="00424E83"/>
    <w:rsid w:val="00445BE8"/>
    <w:rsid w:val="0045675F"/>
    <w:rsid w:val="00477CAF"/>
    <w:rsid w:val="004D6180"/>
    <w:rsid w:val="004F2B5A"/>
    <w:rsid w:val="004F7535"/>
    <w:rsid w:val="0050490C"/>
    <w:rsid w:val="00514A11"/>
    <w:rsid w:val="00574EF3"/>
    <w:rsid w:val="0058743E"/>
    <w:rsid w:val="00597AA9"/>
    <w:rsid w:val="005A7E93"/>
    <w:rsid w:val="005B25DE"/>
    <w:rsid w:val="005B285D"/>
    <w:rsid w:val="005D08CF"/>
    <w:rsid w:val="005D45C0"/>
    <w:rsid w:val="005F26FF"/>
    <w:rsid w:val="00603B43"/>
    <w:rsid w:val="006231E9"/>
    <w:rsid w:val="00626218"/>
    <w:rsid w:val="00631016"/>
    <w:rsid w:val="00634913"/>
    <w:rsid w:val="006719D7"/>
    <w:rsid w:val="00675C4A"/>
    <w:rsid w:val="006807F5"/>
    <w:rsid w:val="00683582"/>
    <w:rsid w:val="00691065"/>
    <w:rsid w:val="006B0503"/>
    <w:rsid w:val="006C09CB"/>
    <w:rsid w:val="006C1966"/>
    <w:rsid w:val="006C2743"/>
    <w:rsid w:val="006E1B3E"/>
    <w:rsid w:val="006F02EA"/>
    <w:rsid w:val="006F1385"/>
    <w:rsid w:val="006F3A46"/>
    <w:rsid w:val="0070070A"/>
    <w:rsid w:val="00715777"/>
    <w:rsid w:val="00721F8D"/>
    <w:rsid w:val="00722917"/>
    <w:rsid w:val="0075601D"/>
    <w:rsid w:val="00781773"/>
    <w:rsid w:val="00793E26"/>
    <w:rsid w:val="007A0584"/>
    <w:rsid w:val="007A4AE6"/>
    <w:rsid w:val="007A7748"/>
    <w:rsid w:val="007B30A9"/>
    <w:rsid w:val="007D03CB"/>
    <w:rsid w:val="007E2266"/>
    <w:rsid w:val="007E6B72"/>
    <w:rsid w:val="00820319"/>
    <w:rsid w:val="008352AC"/>
    <w:rsid w:val="00837D02"/>
    <w:rsid w:val="00840371"/>
    <w:rsid w:val="00850CAB"/>
    <w:rsid w:val="00852580"/>
    <w:rsid w:val="0089029D"/>
    <w:rsid w:val="008C2CEE"/>
    <w:rsid w:val="008C4D41"/>
    <w:rsid w:val="00914862"/>
    <w:rsid w:val="009523A2"/>
    <w:rsid w:val="00955D46"/>
    <w:rsid w:val="00960BE0"/>
    <w:rsid w:val="00976BB2"/>
    <w:rsid w:val="00985E81"/>
    <w:rsid w:val="00991E5B"/>
    <w:rsid w:val="009B6A7E"/>
    <w:rsid w:val="009C473A"/>
    <w:rsid w:val="009D303E"/>
    <w:rsid w:val="009E2654"/>
    <w:rsid w:val="00A00BAC"/>
    <w:rsid w:val="00A06CAB"/>
    <w:rsid w:val="00A22D25"/>
    <w:rsid w:val="00A26521"/>
    <w:rsid w:val="00A41240"/>
    <w:rsid w:val="00A46910"/>
    <w:rsid w:val="00A66778"/>
    <w:rsid w:val="00A84660"/>
    <w:rsid w:val="00A91AD8"/>
    <w:rsid w:val="00A93F2F"/>
    <w:rsid w:val="00A96FBA"/>
    <w:rsid w:val="00AB0C05"/>
    <w:rsid w:val="00AB7B45"/>
    <w:rsid w:val="00AE7FD1"/>
    <w:rsid w:val="00B20C6D"/>
    <w:rsid w:val="00B27FA7"/>
    <w:rsid w:val="00B333B4"/>
    <w:rsid w:val="00B33E5E"/>
    <w:rsid w:val="00B41900"/>
    <w:rsid w:val="00B8013A"/>
    <w:rsid w:val="00B96612"/>
    <w:rsid w:val="00BA1444"/>
    <w:rsid w:val="00BB090B"/>
    <w:rsid w:val="00BB2922"/>
    <w:rsid w:val="00BB330B"/>
    <w:rsid w:val="00BC4011"/>
    <w:rsid w:val="00BC5AB0"/>
    <w:rsid w:val="00BD7E00"/>
    <w:rsid w:val="00BE0942"/>
    <w:rsid w:val="00BF34D9"/>
    <w:rsid w:val="00BF58B6"/>
    <w:rsid w:val="00C00F76"/>
    <w:rsid w:val="00C1007B"/>
    <w:rsid w:val="00C106BC"/>
    <w:rsid w:val="00C14C8F"/>
    <w:rsid w:val="00C21834"/>
    <w:rsid w:val="00C247B5"/>
    <w:rsid w:val="00C32017"/>
    <w:rsid w:val="00C378FF"/>
    <w:rsid w:val="00C56563"/>
    <w:rsid w:val="00C86709"/>
    <w:rsid w:val="00C87A20"/>
    <w:rsid w:val="00C91937"/>
    <w:rsid w:val="00C92106"/>
    <w:rsid w:val="00CC5FF7"/>
    <w:rsid w:val="00CD1AE9"/>
    <w:rsid w:val="00CF2621"/>
    <w:rsid w:val="00CF50DC"/>
    <w:rsid w:val="00D224F9"/>
    <w:rsid w:val="00D25093"/>
    <w:rsid w:val="00D41E23"/>
    <w:rsid w:val="00D8008C"/>
    <w:rsid w:val="00D8235E"/>
    <w:rsid w:val="00D85E03"/>
    <w:rsid w:val="00D9696B"/>
    <w:rsid w:val="00D975B7"/>
    <w:rsid w:val="00DB2909"/>
    <w:rsid w:val="00DB4E2E"/>
    <w:rsid w:val="00DC60BA"/>
    <w:rsid w:val="00DD6884"/>
    <w:rsid w:val="00DE257F"/>
    <w:rsid w:val="00E07792"/>
    <w:rsid w:val="00E14153"/>
    <w:rsid w:val="00E216AF"/>
    <w:rsid w:val="00E24D91"/>
    <w:rsid w:val="00E26DA0"/>
    <w:rsid w:val="00E42D64"/>
    <w:rsid w:val="00E44303"/>
    <w:rsid w:val="00E4494B"/>
    <w:rsid w:val="00E75D61"/>
    <w:rsid w:val="00E9057F"/>
    <w:rsid w:val="00EA70F8"/>
    <w:rsid w:val="00EB010E"/>
    <w:rsid w:val="00EB06DD"/>
    <w:rsid w:val="00ED070E"/>
    <w:rsid w:val="00EF7B69"/>
    <w:rsid w:val="00F1461A"/>
    <w:rsid w:val="00F212FF"/>
    <w:rsid w:val="00F240E3"/>
    <w:rsid w:val="00F2631A"/>
    <w:rsid w:val="00F27104"/>
    <w:rsid w:val="00F337C9"/>
    <w:rsid w:val="00F34527"/>
    <w:rsid w:val="00F35B40"/>
    <w:rsid w:val="00F36F69"/>
    <w:rsid w:val="00F43F01"/>
    <w:rsid w:val="00F45AEB"/>
    <w:rsid w:val="00F63E7E"/>
    <w:rsid w:val="00F945F7"/>
    <w:rsid w:val="00FA4514"/>
    <w:rsid w:val="00FE2B7F"/>
    <w:rsid w:val="659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CD1F9"/>
  <w15:docId w15:val="{00CB8A89-B48F-46B4-9213-E6F8ED3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tytuZnak">
    <w:name w:val="Podtytuł Znak"/>
    <w:link w:val="Podtytu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  <w:bCs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customStyle="1" w:styleId="Znakiprzypiswdolnych">
    <w:name w:val="Znaki przypisów dolnych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6059</Characters>
  <Application>Microsoft Office Word</Application>
  <DocSecurity>0</DocSecurity>
  <Lines>50</Lines>
  <Paragraphs>14</Paragraphs>
  <ScaleCrop>false</ScaleCrop>
  <Company>UMWP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creator>mwszeborowska</dc:creator>
  <cp:lastModifiedBy>SWP</cp:lastModifiedBy>
  <cp:revision>2</cp:revision>
  <cp:lastPrinted>2017-11-22T12:19:00Z</cp:lastPrinted>
  <dcterms:created xsi:type="dcterms:W3CDTF">2020-07-20T08:38:00Z</dcterms:created>
  <dcterms:modified xsi:type="dcterms:W3CDTF">2020-07-20T08:38:00Z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